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10" w:rsidRDefault="00224110" w:rsidP="00224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ПРОЩАНИЕ С НАЧАЛЬНОЙ ШКОЛОЙ</w:t>
      </w:r>
    </w:p>
    <w:p w:rsidR="00224110" w:rsidRDefault="00224110" w:rsidP="00224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торжественного мероприятия для 4 кл.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трек -фанфары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ведущий:</w:t>
      </w:r>
      <w:r>
        <w:rPr>
          <w:rFonts w:ascii="Times New Roman" w:hAnsi="Times New Roman" w:cs="Times New Roman"/>
          <w:sz w:val="24"/>
          <w:szCs w:val="24"/>
        </w:rPr>
        <w:t>Добрый день!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приветствуем гостей,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Дорогих учителей,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знакомых, незнакомых,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серьёзных, и весёлых.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Вместе:</w:t>
      </w:r>
      <w:r>
        <w:rPr>
          <w:rFonts w:ascii="Times New Roman" w:hAnsi="Times New Roman" w:cs="Times New Roman"/>
          <w:sz w:val="24"/>
          <w:szCs w:val="24"/>
        </w:rPr>
        <w:t xml:space="preserve">Четвёртый класс, 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Пригласил на праздник вас!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ведущий</w:t>
      </w:r>
      <w:r>
        <w:rPr>
          <w:rFonts w:ascii="Times New Roman" w:hAnsi="Times New Roman" w:cs="Times New Roman"/>
          <w:sz w:val="24"/>
          <w:szCs w:val="24"/>
        </w:rPr>
        <w:t>: Добрый день всем, кто собрался в этом прекрасном зале.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ведущий:</w:t>
      </w:r>
      <w:r>
        <w:rPr>
          <w:rFonts w:ascii="Times New Roman" w:hAnsi="Times New Roman" w:cs="Times New Roman"/>
          <w:sz w:val="24"/>
          <w:szCs w:val="24"/>
        </w:rPr>
        <w:t>Мы рады приветствовать вас на празднике «Прощай, начальная школа».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ведущий:</w:t>
      </w:r>
      <w:r>
        <w:rPr>
          <w:rFonts w:ascii="Times New Roman" w:hAnsi="Times New Roman" w:cs="Times New Roman"/>
          <w:sz w:val="24"/>
          <w:szCs w:val="24"/>
        </w:rPr>
        <w:t xml:space="preserve"> А где же где же герои сегодняшней встречи? Давайте проверим!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Старательные девочки? (Здесь)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Умные мальчики? (Здесь)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Заботливые мамы? (Здесь)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Умелые папы? (Здесь)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Любящие бабушки? (Здесь)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Замечательно! 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ведущий:</w:t>
      </w:r>
      <w:r>
        <w:rPr>
          <w:rFonts w:ascii="Times New Roman" w:hAnsi="Times New Roman" w:cs="Times New Roman"/>
          <w:sz w:val="24"/>
          <w:szCs w:val="24"/>
        </w:rPr>
        <w:t xml:space="preserve"> За четыре трудных года вы научились читать и писать, считать и решать задачи. Вместе с учителем вы совершали открытия, получали новые знания, узнавали много нового.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ведущий:</w:t>
      </w:r>
      <w:r>
        <w:rPr>
          <w:rFonts w:ascii="Times New Roman" w:hAnsi="Times New Roman" w:cs="Times New Roman"/>
          <w:sz w:val="24"/>
          <w:szCs w:val="24"/>
        </w:rPr>
        <w:t xml:space="preserve"> А также вы учились дружить, понимать и прощать друг друга. 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ведущий:</w:t>
      </w:r>
      <w:r>
        <w:rPr>
          <w:rFonts w:ascii="Times New Roman" w:hAnsi="Times New Roman" w:cs="Times New Roman"/>
          <w:sz w:val="24"/>
          <w:szCs w:val="24"/>
        </w:rPr>
        <w:t xml:space="preserve"> Сегодня очень радостный день для всех вас. Мы собрались вместе в этом зале, чтобы в торжественной и дружеской обстановке попрощаться с начальной школой и достойно перейти в старшее звено. Мы все вас поздравляем с этим замечательным праздником!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ведущий:</w:t>
      </w:r>
      <w:r>
        <w:rPr>
          <w:rFonts w:ascii="Times New Roman" w:hAnsi="Times New Roman" w:cs="Times New Roman"/>
          <w:sz w:val="24"/>
          <w:szCs w:val="24"/>
        </w:rPr>
        <w:t>Для вас поёт Одинцев Данил выпускник 4б класса.</w:t>
      </w:r>
    </w:p>
    <w:p w:rsidR="00224110" w:rsidRDefault="00224110" w:rsidP="002241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«Мир красоты»</w:t>
      </w:r>
    </w:p>
    <w:p w:rsidR="00224110" w:rsidRDefault="00224110" w:rsidP="00224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Чтецы.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ученик:</w:t>
      </w:r>
      <w:r>
        <w:rPr>
          <w:rFonts w:ascii="Times New Roman" w:hAnsi="Times New Roman" w:cs="Times New Roman"/>
          <w:sz w:val="24"/>
          <w:szCs w:val="24"/>
        </w:rPr>
        <w:t>Сегодня день у нас такой: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грустный, и веселый.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мы прощаемся с родной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Своей начальной школой. 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ученик:</w:t>
      </w:r>
      <w:r>
        <w:rPr>
          <w:rFonts w:ascii="Times New Roman" w:hAnsi="Times New Roman" w:cs="Times New Roman"/>
          <w:sz w:val="24"/>
          <w:szCs w:val="24"/>
        </w:rPr>
        <w:t xml:space="preserve"> Из года в год, из класса в класс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неслышно время нас,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час за часом, день за днем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незаметно мы растем.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ученик:</w:t>
      </w:r>
      <w:r>
        <w:rPr>
          <w:rFonts w:ascii="Times New Roman" w:hAnsi="Times New Roman" w:cs="Times New Roman"/>
          <w:sz w:val="24"/>
          <w:szCs w:val="24"/>
        </w:rPr>
        <w:t xml:space="preserve"> Сегодня подводим итоги ученья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Отбросим усталость, все страхи, сомненья.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 герои сегодняшней встречи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нас говорить будут страстные речи. 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4-й ученик:</w:t>
      </w:r>
      <w:r>
        <w:rPr>
          <w:rFonts w:ascii="Times New Roman" w:hAnsi="Times New Roman" w:cs="Times New Roman"/>
          <w:sz w:val="24"/>
          <w:szCs w:val="24"/>
        </w:rPr>
        <w:t xml:space="preserve"> А ну, друзья, вставайте в ряд,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Отставить шутки, разговоры,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ведущий:</w:t>
      </w:r>
      <w:r>
        <w:rPr>
          <w:rFonts w:ascii="Times New Roman" w:hAnsi="Times New Roman" w:cs="Times New Roman"/>
          <w:sz w:val="24"/>
          <w:szCs w:val="24"/>
        </w:rPr>
        <w:t>Мы будем чествовать сейчас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Выпускников начальной школы!</w:t>
      </w:r>
    </w:p>
    <w:p w:rsidR="00224110" w:rsidRDefault="00224110" w:rsidP="00224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Звучит музыка.</w:t>
      </w:r>
    </w:p>
    <w:p w:rsidR="00224110" w:rsidRDefault="00224110" w:rsidP="00224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ведущий:</w:t>
      </w:r>
      <w:r>
        <w:rPr>
          <w:rFonts w:ascii="Times New Roman" w:hAnsi="Times New Roman" w:cs="Times New Roman"/>
          <w:sz w:val="24"/>
          <w:szCs w:val="24"/>
        </w:rPr>
        <w:t xml:space="preserve"> Это ученики 4 классов.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«А» класс - самый веселый класс на перемене.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«Б »класс - большой и дружный коллектив.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«В »класс - активные и дружные ребята.</w:t>
      </w:r>
    </w:p>
    <w:p w:rsidR="00224110" w:rsidRDefault="00224110" w:rsidP="002241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Трек 4- Маленькая страна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ведущий:</w:t>
      </w:r>
      <w:r>
        <w:rPr>
          <w:rFonts w:ascii="Times New Roman" w:hAnsi="Times New Roman" w:cs="Times New Roman"/>
          <w:sz w:val="24"/>
          <w:szCs w:val="24"/>
        </w:rPr>
        <w:t xml:space="preserve"> Вот они - ученики 4 классов. Бурные аплодисменты выпускникам начальной школы (аплодисменты)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1-ведущий:</w:t>
      </w:r>
      <w:r>
        <w:rPr>
          <w:rFonts w:ascii="Times New Roman" w:hAnsi="Times New Roman" w:cs="Times New Roman"/>
          <w:sz w:val="24"/>
          <w:szCs w:val="24"/>
        </w:rPr>
        <w:t xml:space="preserve"> Ученики 4 классов выражают огромную благодарность и слова признательности любимому директору школы Бескровной М.В.</w:t>
      </w:r>
    </w:p>
    <w:p w:rsidR="00224110" w:rsidRDefault="00224110" w:rsidP="002241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директором пугали,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Вам частенько посылали,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 школе не шалили,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учителей не злили.</w:t>
      </w:r>
    </w:p>
    <w:p w:rsidR="00224110" w:rsidRDefault="00224110" w:rsidP="002241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мы подросли,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 к Вам уже пошли,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помощь оказали,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в чём-то поддержали!</w:t>
      </w:r>
    </w:p>
    <w:p w:rsidR="00224110" w:rsidRDefault="00224110" w:rsidP="002241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желаем Вам терпенья,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проблем Ваших решенья!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личной жизни пусть у Вас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Тоже будет высший класс!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ведущий:</w:t>
      </w:r>
      <w:r>
        <w:rPr>
          <w:rFonts w:ascii="Times New Roman" w:hAnsi="Times New Roman" w:cs="Times New Roman"/>
          <w:sz w:val="24"/>
          <w:szCs w:val="24"/>
        </w:rPr>
        <w:t>Слово для ознакомления с приказом о переводе в 5 класс и поздравления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предоставляется директору  школы  Бескровной М.В.</w:t>
      </w:r>
    </w:p>
    <w:p w:rsidR="00224110" w:rsidRDefault="00224110" w:rsidP="00224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директора.</w:t>
      </w:r>
    </w:p>
    <w:p w:rsidR="00224110" w:rsidRDefault="00224110" w:rsidP="00224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Сценка 4в класса. Музыка на площадку выбегают все.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Пончик:</w:t>
      </w:r>
      <w:r>
        <w:rPr>
          <w:rFonts w:ascii="Times New Roman" w:hAnsi="Times New Roman" w:cs="Times New Roman"/>
          <w:sz w:val="24"/>
          <w:szCs w:val="24"/>
        </w:rPr>
        <w:t xml:space="preserve"> Наконец-то мы приземлились! И не разбились!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Пилюлькин:</w:t>
      </w:r>
      <w:r>
        <w:rPr>
          <w:rFonts w:ascii="Times New Roman" w:hAnsi="Times New Roman" w:cs="Times New Roman"/>
          <w:sz w:val="24"/>
          <w:szCs w:val="24"/>
        </w:rPr>
        <w:t xml:space="preserve"> Все ли живы? Все здоровы? </w:t>
      </w:r>
      <w:r>
        <w:rPr>
          <w:rFonts w:ascii="Times New Roman" w:hAnsi="Times New Roman" w:cs="Times New Roman"/>
          <w:i/>
          <w:sz w:val="24"/>
          <w:szCs w:val="24"/>
        </w:rPr>
        <w:t>(Осматривает экипаж.)</w:t>
      </w:r>
      <w:r>
        <w:rPr>
          <w:rFonts w:ascii="Times New Roman" w:hAnsi="Times New Roman" w:cs="Times New Roman"/>
          <w:sz w:val="24"/>
          <w:szCs w:val="24"/>
        </w:rPr>
        <w:t xml:space="preserve"> Травм нет.</w:t>
      </w:r>
    </w:p>
    <w:p w:rsidR="00224110" w:rsidRDefault="00224110" w:rsidP="0022411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(Винтик и Шпунтик осматривают корзину.)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Винтик:</w:t>
      </w:r>
      <w:r>
        <w:rPr>
          <w:rFonts w:ascii="Times New Roman" w:hAnsi="Times New Roman" w:cs="Times New Roman"/>
          <w:sz w:val="24"/>
          <w:szCs w:val="24"/>
        </w:rPr>
        <w:t xml:space="preserve"> Повреждений нет! 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Знайка (разворачивает карту</w:t>
      </w:r>
      <w:r>
        <w:rPr>
          <w:rFonts w:ascii="Times New Roman" w:hAnsi="Times New Roman" w:cs="Times New Roman"/>
          <w:sz w:val="24"/>
          <w:szCs w:val="24"/>
        </w:rPr>
        <w:t>): Точных сведений о том, куда мы попали, тоже нет! А все твои эксперименты, Незнайка!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Незнайка:</w:t>
      </w:r>
      <w:r>
        <w:rPr>
          <w:rFonts w:ascii="Times New Roman" w:hAnsi="Times New Roman" w:cs="Times New Roman"/>
          <w:sz w:val="24"/>
          <w:szCs w:val="24"/>
        </w:rPr>
        <w:t xml:space="preserve"> Не надо паники! Сейчас я все узнаю! Посмотрите, сколько здесь народа!!!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герои: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ребята!!!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Незнайка:</w:t>
      </w:r>
      <w:r>
        <w:rPr>
          <w:rFonts w:ascii="Times New Roman" w:hAnsi="Times New Roman" w:cs="Times New Roman"/>
          <w:sz w:val="24"/>
          <w:szCs w:val="24"/>
        </w:rPr>
        <w:t xml:space="preserve"> Ребята, а скажите, куда это мы попали?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Девочка1:</w:t>
      </w:r>
      <w:r>
        <w:rPr>
          <w:rFonts w:ascii="Times New Roman" w:hAnsi="Times New Roman" w:cs="Times New Roman"/>
          <w:sz w:val="24"/>
          <w:szCs w:val="24"/>
        </w:rPr>
        <w:t xml:space="preserve"> Вы попали в 24 школу на выпускной.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Пончик:</w:t>
      </w:r>
      <w:r>
        <w:rPr>
          <w:rFonts w:ascii="Times New Roman" w:hAnsi="Times New Roman" w:cs="Times New Roman"/>
          <w:sz w:val="24"/>
          <w:szCs w:val="24"/>
        </w:rPr>
        <w:t xml:space="preserve"> Праздник?! Вот здорово! А где же мороженое, пирожное, варенье? Объеденье!!!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Знайка:</w:t>
      </w:r>
      <w:r>
        <w:rPr>
          <w:rFonts w:ascii="Times New Roman" w:hAnsi="Times New Roman" w:cs="Times New Roman"/>
          <w:sz w:val="24"/>
          <w:szCs w:val="24"/>
        </w:rPr>
        <w:t xml:space="preserve"> Пончик, тебе же сказано, ребята прощаются с начальной школой, а не праздник сладкоежки.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Девочки поют:</w:t>
      </w:r>
      <w:r>
        <w:rPr>
          <w:rFonts w:ascii="Times New Roman" w:hAnsi="Times New Roman" w:cs="Times New Roman"/>
          <w:sz w:val="24"/>
          <w:szCs w:val="24"/>
        </w:rPr>
        <w:t xml:space="preserve"> Снова в нашем классе,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классе нет пустого места.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значит – праздник,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Долгожданный праздник, но какой?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снова будет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улыбок и от песен тесно,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 значит – праздник,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классе праздник выпускной!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Незнайка:</w:t>
      </w:r>
      <w:r>
        <w:rPr>
          <w:rFonts w:ascii="Times New Roman" w:hAnsi="Times New Roman" w:cs="Times New Roman"/>
          <w:sz w:val="24"/>
          <w:szCs w:val="24"/>
        </w:rPr>
        <w:t>Выпускной, что это значит? Откуда их выпускают и куда?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 1:</w:t>
      </w:r>
      <w:r>
        <w:rPr>
          <w:rFonts w:ascii="Times New Roman" w:hAnsi="Times New Roman" w:cs="Times New Roman"/>
          <w:sz w:val="24"/>
          <w:szCs w:val="24"/>
        </w:rPr>
        <w:t xml:space="preserve"> Выпускают нас из начальной школы в среднюю, от одной учительницы ко многим учителям.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Незнайка:</w:t>
      </w:r>
      <w:r>
        <w:rPr>
          <w:rFonts w:ascii="Times New Roman" w:hAnsi="Times New Roman" w:cs="Times New Roman"/>
          <w:sz w:val="24"/>
          <w:szCs w:val="24"/>
        </w:rPr>
        <w:t xml:space="preserve"> Ой, как здорово!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Девочка:</w:t>
      </w:r>
      <w:r>
        <w:rPr>
          <w:rFonts w:ascii="Times New Roman" w:hAnsi="Times New Roman" w:cs="Times New Roman"/>
          <w:sz w:val="24"/>
          <w:szCs w:val="24"/>
        </w:rPr>
        <w:t xml:space="preserve"> Ой, как плохо!Начальная школа! Это слово стало для нас родным и близким.  А с чего она начинается?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С портфеля?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С первого звонка?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С кусочка белого мелка?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С первой буквы?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С первой оценки?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 С первой школьной переменки?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  А может с первого тетрадного листка?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   С альбома, красок, дневника?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   С доски и парты?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 С букваря?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Девочка:</w:t>
      </w:r>
      <w:r>
        <w:rPr>
          <w:rFonts w:ascii="Times New Roman" w:hAnsi="Times New Roman" w:cs="Times New Roman"/>
          <w:sz w:val="24"/>
          <w:szCs w:val="24"/>
        </w:rPr>
        <w:t xml:space="preserve"> С чего – не знаю точно я, а знаю лишь когда: в начале сентября всегда!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Знайка:</w:t>
      </w:r>
      <w:r>
        <w:rPr>
          <w:rFonts w:ascii="Times New Roman" w:hAnsi="Times New Roman" w:cs="Times New Roman"/>
          <w:sz w:val="24"/>
          <w:szCs w:val="24"/>
        </w:rPr>
        <w:t xml:space="preserve"> Сегодня у вас необыкновенный праздник, и мы хотим преподнести вам подарок. Музыкальный букет цветов.  Этот не простой букет цветов он из сада Цветочного города, где мы живем. Музыка (уходят)</w:t>
      </w:r>
    </w:p>
    <w:p w:rsidR="00224110" w:rsidRDefault="00224110" w:rsidP="002241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«Цветочек» 4б класса.</w:t>
      </w:r>
    </w:p>
    <w:p w:rsidR="00224110" w:rsidRDefault="00224110" w:rsidP="00224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Входит магистр знаний.          </w:t>
      </w:r>
    </w:p>
    <w:p w:rsidR="00224110" w:rsidRDefault="00224110" w:rsidP="002241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Трек – фанфары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Магистр: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 мои ребята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вами я горжусь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старательно учились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много добились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Магистр Великий знаний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учился с вами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во всем я помогал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знания давал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помощники мои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спешат уже они</w:t>
      </w:r>
    </w:p>
    <w:p w:rsidR="00224110" w:rsidRDefault="00224110" w:rsidP="00224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4а класса выходят на сцену с учебниками в руках.</w:t>
      </w:r>
    </w:p>
    <w:p w:rsidR="00224110" w:rsidRDefault="00224110" w:rsidP="002241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Трек  – Парад наук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ведущий</w:t>
      </w:r>
      <w:r>
        <w:rPr>
          <w:rFonts w:ascii="Times New Roman" w:hAnsi="Times New Roman" w:cs="Times New Roman"/>
          <w:sz w:val="24"/>
          <w:szCs w:val="24"/>
        </w:rPr>
        <w:t>: Мимо вас стройными рядами проходят учебники математики. 1, 2, 3, 4 класс - из них вы узнали, что такое треугольник и квадрат, сантиметр и площадь.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ведущий:</w:t>
      </w:r>
      <w:r>
        <w:rPr>
          <w:rFonts w:ascii="Times New Roman" w:hAnsi="Times New Roman" w:cs="Times New Roman"/>
          <w:sz w:val="24"/>
          <w:szCs w:val="24"/>
        </w:rPr>
        <w:t xml:space="preserve"> За математикой, держа равнение, идут учебники русского языка. Они гордятся тем, что помогли вам понять, что такое корни и суффиксы, склонение и спряжение.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ведущий:</w:t>
      </w:r>
      <w:r>
        <w:rPr>
          <w:rFonts w:ascii="Times New Roman" w:hAnsi="Times New Roman" w:cs="Times New Roman"/>
          <w:sz w:val="24"/>
          <w:szCs w:val="24"/>
        </w:rPr>
        <w:t xml:space="preserve"> Вот появляются учебники чтения. Посмотрите, сколько выучено, сколько прочитано: Блок и Есенин, Пушкин и Толстой; сказки и рассказы, стихи и басни.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ведущий:</w:t>
      </w:r>
      <w:r>
        <w:rPr>
          <w:rFonts w:ascii="Times New Roman" w:hAnsi="Times New Roman" w:cs="Times New Roman"/>
          <w:sz w:val="24"/>
          <w:szCs w:val="24"/>
        </w:rPr>
        <w:t xml:space="preserve"> Яркими и нарядными идут учебники природоведения. Именно они помогли понять нашим выпускникам премудрости разных сложных наук.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Все:</w:t>
      </w:r>
      <w:r>
        <w:rPr>
          <w:rFonts w:ascii="Times New Roman" w:hAnsi="Times New Roman" w:cs="Times New Roman"/>
          <w:sz w:val="24"/>
          <w:szCs w:val="24"/>
        </w:rPr>
        <w:t xml:space="preserve"> Ура всем наукам! Ура!</w:t>
      </w:r>
      <w:r>
        <w:rPr>
          <w:rFonts w:ascii="Times New Roman" w:hAnsi="Times New Roman" w:cs="Times New Roman"/>
          <w:b/>
          <w:sz w:val="24"/>
          <w:szCs w:val="24"/>
        </w:rPr>
        <w:t>Чтецы 4акл.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Магистр:</w:t>
      </w:r>
      <w:r>
        <w:rPr>
          <w:rFonts w:ascii="Times New Roman" w:hAnsi="Times New Roman" w:cs="Times New Roman"/>
          <w:sz w:val="24"/>
          <w:szCs w:val="24"/>
        </w:rPr>
        <w:t xml:space="preserve"> Четыре года незаметно пролетели, 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было: солнце, ветер, гром. 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прежде, чем уйдем, сказать нам надо.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всем, кто рядом с нами шел! 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выпускник:</w:t>
      </w:r>
      <w:r>
        <w:rPr>
          <w:rFonts w:ascii="Times New Roman" w:hAnsi="Times New Roman" w:cs="Times New Roman"/>
          <w:sz w:val="24"/>
          <w:szCs w:val="24"/>
        </w:rPr>
        <w:t>Все знают  в наш учёный век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культурный человек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должен знать,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перевода понимать!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выпускник:</w:t>
      </w:r>
      <w:r>
        <w:rPr>
          <w:rFonts w:ascii="Times New Roman" w:hAnsi="Times New Roman" w:cs="Times New Roman"/>
          <w:sz w:val="24"/>
          <w:szCs w:val="24"/>
        </w:rPr>
        <w:t xml:space="preserve">На уроках музыкальных 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учили дружно петь,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Танцевать, играть и слушать,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соседа не смотреть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Композиторов различных 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открыли нам секрет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без музыки отличной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жизни радости нам нет.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выпускник:</w:t>
      </w:r>
      <w:r>
        <w:rPr>
          <w:rFonts w:ascii="Times New Roman" w:hAnsi="Times New Roman" w:cs="Times New Roman"/>
          <w:sz w:val="24"/>
          <w:szCs w:val="24"/>
        </w:rPr>
        <w:t>На скакалке прыгаем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 в кольцо бросаем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Нашу физкультуру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очень уважаем.</w:t>
      </w:r>
    </w:p>
    <w:p w:rsidR="00224110" w:rsidRDefault="00224110" w:rsidP="002241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4-й выпускник: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– предмет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Интересный спору нет,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ты можешь рисовать,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игры разные играть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5-й выпускник:</w:t>
      </w:r>
      <w:r>
        <w:rPr>
          <w:rFonts w:ascii="Times New Roman" w:hAnsi="Times New Roman" w:cs="Times New Roman"/>
          <w:sz w:val="24"/>
          <w:szCs w:val="24"/>
        </w:rPr>
        <w:t>Как самому близкому другу,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Библиотекарю шлем мы привет!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чистого сердца желаем 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долгих и радостных лет!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6-й выпускник: </w:t>
      </w:r>
      <w:r>
        <w:rPr>
          <w:rFonts w:ascii="Times New Roman" w:hAnsi="Times New Roman" w:cs="Times New Roman"/>
          <w:sz w:val="24"/>
          <w:szCs w:val="24"/>
        </w:rPr>
        <w:t>Спасибо вам, учителя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ваш огромный труд, что в нас вложили.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мы не первый выпуск ваш,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всё же мы друг друга полюбили. </w:t>
      </w:r>
    </w:p>
    <w:p w:rsidR="00224110" w:rsidRDefault="00224110" w:rsidP="00224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музыка уходят.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ведущий:</w:t>
      </w:r>
      <w:r>
        <w:rPr>
          <w:rFonts w:ascii="Times New Roman" w:hAnsi="Times New Roman" w:cs="Times New Roman"/>
          <w:sz w:val="24"/>
          <w:szCs w:val="24"/>
        </w:rPr>
        <w:t xml:space="preserve"> Для вас, дорогие учителя звучит песня в исполнении учениц 4а класса.                         </w:t>
      </w:r>
    </w:p>
    <w:p w:rsidR="00224110" w:rsidRDefault="00224110" w:rsidP="002241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Ансамбль девочек 4а класса «Простая песенка»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ведущий:</w:t>
      </w:r>
      <w:r>
        <w:rPr>
          <w:rFonts w:ascii="Times New Roman" w:hAnsi="Times New Roman" w:cs="Times New Roman"/>
          <w:sz w:val="24"/>
          <w:szCs w:val="24"/>
        </w:rPr>
        <w:t>Учебный год пришёл к финалу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потрудились все на славу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 итоги подводить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Отличников учёбы наградить.</w:t>
      </w:r>
    </w:p>
    <w:p w:rsidR="00224110" w:rsidRDefault="00224110" w:rsidP="00224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ведущий:</w:t>
      </w:r>
      <w:r>
        <w:rPr>
          <w:rFonts w:ascii="Times New Roman" w:hAnsi="Times New Roman" w:cs="Times New Roman"/>
          <w:sz w:val="24"/>
          <w:szCs w:val="24"/>
        </w:rPr>
        <w:t xml:space="preserve"> Для награждения отличников похвальными листамислово предоставляется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Награждение отличников учебы похвальными листами и родителям благодарственные письма.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ведущий:</w:t>
      </w:r>
      <w:r>
        <w:rPr>
          <w:rFonts w:ascii="Times New Roman" w:hAnsi="Times New Roman" w:cs="Times New Roman"/>
          <w:sz w:val="24"/>
          <w:szCs w:val="24"/>
        </w:rPr>
        <w:t>Дорогие родители! Поздравляем вас с окончанием начальной школы. Вы ведь также учились писать, читать, решать примеры и задачи. Переживали, старались, радовались и огорчались вместе с детьми, участвовали в жизни школы и класса. Спасибо вам за помощь в обучении и воспитании ваших детей.</w:t>
      </w:r>
    </w:p>
    <w:p w:rsidR="00224110" w:rsidRDefault="00224110" w:rsidP="002241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Чтецы.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выпускник: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спасибо говорим, 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и родителям своим. 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выпускник: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Забота ваша, пониманье и терпенье 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нам помогали, без сомненья! 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выпускник: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они, те, кто сидел с нами ночью над книгой... 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4-й выпускник: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они, те, кто писали за нас сочиненья... 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5-й выпускник: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Самые лучшие мамы и папы на свете, 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6-й выпускник: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спасибо вам говорят ваши дети. </w:t>
      </w:r>
    </w:p>
    <w:p w:rsidR="00224110" w:rsidRDefault="00224110" w:rsidP="002241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Ансамбль 4в класса «Спасибо мамы».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ведущий:</w:t>
      </w:r>
      <w:r>
        <w:rPr>
          <w:rFonts w:ascii="Times New Roman" w:hAnsi="Times New Roman" w:cs="Times New Roman"/>
          <w:sz w:val="24"/>
          <w:szCs w:val="24"/>
        </w:rPr>
        <w:t xml:space="preserve"> Дорогие ребята, уважаемые взрослые. Позади 4 долгих учебных года, позади неудачи и трудности. А помните ли вы, ребята, как все начиналось? Какими робкими и несмелыми были, когда впервые пришли в школу? 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Да!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ведущий:</w:t>
      </w:r>
      <w:r>
        <w:rPr>
          <w:rFonts w:ascii="Times New Roman" w:hAnsi="Times New Roman" w:cs="Times New Roman"/>
          <w:sz w:val="24"/>
          <w:szCs w:val="24"/>
        </w:rPr>
        <w:t xml:space="preserve"> Помните, как учились садиться за парту и красиво вставать? Как получали первые в своей жизни оценки? 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ведущий:</w:t>
      </w:r>
      <w:r>
        <w:rPr>
          <w:rFonts w:ascii="Times New Roman" w:hAnsi="Times New Roman" w:cs="Times New Roman"/>
          <w:sz w:val="24"/>
          <w:szCs w:val="24"/>
        </w:rPr>
        <w:t xml:space="preserve"> Какие бывают оценки?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 Хорошие, плохие, несправедливые.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ведущий:</w:t>
      </w:r>
      <w:r>
        <w:rPr>
          <w:rFonts w:ascii="Times New Roman" w:hAnsi="Times New Roman" w:cs="Times New Roman"/>
          <w:sz w:val="24"/>
          <w:szCs w:val="24"/>
        </w:rPr>
        <w:t xml:space="preserve"> А вот об этом, о несправедливых оценках, нам расскажет 4б класс.</w:t>
      </w:r>
    </w:p>
    <w:p w:rsidR="00224110" w:rsidRDefault="00224110" w:rsidP="002241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Трек – Усатый нянь</w:t>
      </w:r>
    </w:p>
    <w:p w:rsidR="00224110" w:rsidRDefault="00224110" w:rsidP="00224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Сценка «Несправедливые оценки»  4б кл.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1-й:  Какие у тебя оценки?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2-й:  Несправедливые!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3-й:  Это почему же?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2-й:  Придираются! Недавно отвечал по природоведению, знал все вопросы, а получил 2.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1-й:  Если всё знал, за что 2 получил?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3-й: Так я вопросы знал, а ответы не знал. Я и не учил ответы, я вопросы учил.  Да разве докажешь!</w:t>
      </w:r>
    </w:p>
    <w:p w:rsidR="00224110" w:rsidRDefault="00224110" w:rsidP="002241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Трек.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1-й:  Да, доказать трудно.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2-й: В том-то и дело! На прошлой неделе диктант писал.  Опять 2.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3-й:  А тут за что?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2-й: За знаки препинания.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1-й:  Ты что же, не умеешь ставить точки, тире, запятые?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2-й: Ставить-то я умею, только не знаю куда!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3-й: Так ты, наверное, правил не знаешь?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2-й  Знаю я! Главное правило – это правильно сесть, то есть рядом с отличником!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1-й:  Да, замечательное правило! Послушай, у тебя хоть один любимый предмет есть?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2-й:  Конечно.  Я математику люблю.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3-й:   Ну, тогда скажи, как найти площадь квадрата?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2-й:  А что, она потерялась? Я не брал!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1-й:  Так с математикой всё ясно.  Теперь объясни, почему сначала видна молния, а потом уже слышен гром?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2-й:  Потому что глаза находятся впереди ушей.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3-й: Великолепно! Интересно, для  чего тебе глаза и уши?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2-й:  Глаза, чтобы видеть, а уши, чтобы мыть.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1-й: Всё ясно! По-моему, отметки у тебя справедливые, а учишься плохо, потому что неспособный.  И я догадываюсь, какая  самая главная оценка в твоём дневнике.  </w:t>
      </w:r>
    </w:p>
    <w:p w:rsidR="00224110" w:rsidRDefault="00224110" w:rsidP="002241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музыка.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1.Мы со школой начальной прощаемся,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Расстаёмся, увы, навсегда.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мы снова встречаемся,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средняя школа тогда.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Пролетят быстро школьные годы,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один миг пронесутся года.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«началку» мы не забудем,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помнить о ней всегда.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3.Сегодня закончен последний урок,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звенит в коридоре звонок.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где бы я ни был, куда б ни пошел,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бы я новых друзей не нашел,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речке и в поле я помню о школе.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помню, что в 5-й я класс перешел.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4.Выплеснулись чувства через край,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чуть – чуть от праздника устали!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хватит, торжество, прощай!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звенит аккорд последний в зале.</w:t>
      </w:r>
    </w:p>
    <w:p w:rsidR="00224110" w:rsidRDefault="00224110" w:rsidP="002241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«Вальс».</w:t>
      </w:r>
    </w:p>
    <w:p w:rsidR="00224110" w:rsidRDefault="00224110" w:rsidP="00224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музыка  «Где водятся волшебник»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Четыре года вы учили 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 в огромную страну Добра и Знаний.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 помните, как ребята вошли впервые в класс,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сегодня скажите  им "До свидания!"</w:t>
      </w:r>
    </w:p>
    <w:p w:rsidR="00224110" w:rsidRDefault="00224110" w:rsidP="002241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ведущий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Ну, а сейчас наступают самые печальные минуты, мы приглашаем  на сцену ваших учителей, которые приготовили вам добрые слова и пожелания.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ведущий:</w:t>
      </w:r>
      <w:r>
        <w:rPr>
          <w:rFonts w:ascii="Times New Roman" w:hAnsi="Times New Roman" w:cs="Times New Roman"/>
          <w:sz w:val="24"/>
          <w:szCs w:val="24"/>
        </w:rPr>
        <w:t xml:space="preserve"> Учитель 4 «а» класса Гарькавая Елена Юрьевна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ведущий:</w:t>
      </w:r>
      <w:r>
        <w:rPr>
          <w:rFonts w:ascii="Times New Roman" w:hAnsi="Times New Roman" w:cs="Times New Roman"/>
          <w:sz w:val="24"/>
          <w:szCs w:val="24"/>
        </w:rPr>
        <w:t xml:space="preserve"> Учитель 4 «Б» Столбовая Татьяна Евгеньевна</w:t>
      </w:r>
      <w:bookmarkStart w:id="0" w:name="_GoBack"/>
      <w:bookmarkEnd w:id="0"/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ведущий:</w:t>
      </w:r>
      <w:r>
        <w:rPr>
          <w:rFonts w:ascii="Times New Roman" w:hAnsi="Times New Roman" w:cs="Times New Roman"/>
          <w:sz w:val="24"/>
          <w:szCs w:val="24"/>
        </w:rPr>
        <w:t xml:space="preserve"> Учитель 4 «В» Забалуева Людмила Геннадьевна.</w:t>
      </w:r>
    </w:p>
    <w:p w:rsidR="00224110" w:rsidRDefault="00224110" w:rsidP="00224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учителям.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ведущий:</w:t>
      </w:r>
      <w:r>
        <w:rPr>
          <w:rFonts w:ascii="Times New Roman" w:hAnsi="Times New Roman" w:cs="Times New Roman"/>
          <w:sz w:val="24"/>
          <w:szCs w:val="24"/>
        </w:rPr>
        <w:t xml:space="preserve"> Дорогие ребята, все четыре года рядом с вашей учительницей трудились и другие учителя. Вместе они воспитывали вас и учили доброму, светлому и хорошему. Это учителя ан.яз, музыки, информатики, рисования, физ. культуры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ведущий:</w:t>
      </w:r>
      <w:r>
        <w:rPr>
          <w:rFonts w:ascii="Times New Roman" w:hAnsi="Times New Roman" w:cs="Times New Roman"/>
          <w:sz w:val="24"/>
          <w:szCs w:val="24"/>
        </w:rPr>
        <w:t xml:space="preserve"> Слово для поздравления  предоставляется родителям _____________________________________________________________________</w:t>
      </w:r>
    </w:p>
    <w:p w:rsidR="00224110" w:rsidRDefault="00224110" w:rsidP="0022411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Вручение цветов учителям. Звучит музыка.</w:t>
      </w:r>
    </w:p>
    <w:p w:rsidR="00224110" w:rsidRDefault="00224110" w:rsidP="002241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Трек – Танец с зонтиками 4в кл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>
        <w:rPr>
          <w:rFonts w:ascii="Times New Roman" w:hAnsi="Times New Roman" w:cs="Times New Roman"/>
          <w:sz w:val="24"/>
          <w:szCs w:val="24"/>
        </w:rPr>
        <w:t>Дорогие ребята! Вы стали 5-ми и переходите в среднее звено.  Но у вас остались воспоминания.Они помогут вам не забыть то хорошее, что вы вместе создавали и пронесли через годы учёбы, а потому грустить не будем. Вас ждут впереди новые открытия, победы, успехи.  Удачи вам!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>Разрешите представить  ваших новых классных руководителей: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кл.рук. 5а класса Скворцова Ольга Сергеевна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кл.рук. 5б класса Халтанова Виктория Ивановна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кл.рук. 5в класса Иванова Лариса Васильевна</w:t>
      </w:r>
    </w:p>
    <w:p w:rsidR="00224110" w:rsidRDefault="00224110" w:rsidP="00224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 зачитывают характеристику класса.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  <w:r>
        <w:rPr>
          <w:rFonts w:ascii="Times New Roman" w:hAnsi="Times New Roman" w:cs="Times New Roman"/>
          <w:sz w:val="24"/>
          <w:szCs w:val="24"/>
        </w:rPr>
        <w:t>.Стали старше вы, умнее.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теперь должны иметь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Трудолюбие, терпенье,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 в учёбе не жалеть.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же крепки, здоровы,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Постарайтесь не болеть,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тогда все неудачи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Сможете преодолеть.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приглашаем всех артистов на финальную песню.</w:t>
      </w:r>
    </w:p>
    <w:p w:rsidR="00224110" w:rsidRDefault="00224110" w:rsidP="00224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музыка, все выпускники строятся на финальную песню.</w:t>
      </w:r>
    </w:p>
    <w:p w:rsidR="00224110" w:rsidRDefault="00224110" w:rsidP="00224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Финальная песня Хор «Мы вернемся».</w:t>
      </w:r>
    </w:p>
    <w:p w:rsidR="00224110" w:rsidRDefault="00224110" w:rsidP="002241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всюду вместе с нами,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 чтенью и письму,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Рисованью, пенью,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ещё терпенью,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 честным, смелым быть,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 Родину любить!</w:t>
      </w:r>
    </w:p>
    <w:p w:rsidR="00224110" w:rsidRDefault="00224110" w:rsidP="002241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 терпенье Вас и труд благодарим,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Вам за доброту и ласку,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все уроки Ваши – просто сказка,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раз от души благодарим!</w:t>
      </w:r>
    </w:p>
    <w:p w:rsidR="00224110" w:rsidRDefault="00224110" w:rsidP="002241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каждый день и каждый час,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Нелёгкой посвятив работе,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Одною думою о нас,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заботою живёте.</w:t>
      </w:r>
    </w:p>
    <w:p w:rsidR="00224110" w:rsidRDefault="00224110" w:rsidP="002241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нами славилась земля,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честными росли мы,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Вам, учителя,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всё хорошее спасибо!</w:t>
      </w:r>
    </w:p>
    <w:p w:rsidR="00224110" w:rsidRDefault="00224110" w:rsidP="00224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 «Прощай школа»</w:t>
      </w:r>
    </w:p>
    <w:p w:rsidR="00224110" w:rsidRDefault="00224110" w:rsidP="002241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 этом праздничном зале.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только слова не звучали: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благодарили и поздравляли,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Смеялись, пели и вспоминали.</w:t>
      </w:r>
    </w:p>
    <w:p w:rsidR="00224110" w:rsidRDefault="00224110" w:rsidP="002241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Четыре года были мы в пути, 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сейчас нам велено идти?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вместе дружно, скажем мы сейчас: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"Пойдем, друзья, теперь мы в пятый класс!"</w:t>
      </w:r>
    </w:p>
    <w:p w:rsidR="00224110" w:rsidRDefault="00224110" w:rsidP="0022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1.</w:t>
      </w:r>
      <w:r>
        <w:rPr>
          <w:rFonts w:ascii="Times New Roman" w:hAnsi="Times New Roman" w:cs="Times New Roman"/>
          <w:sz w:val="24"/>
          <w:szCs w:val="24"/>
        </w:rPr>
        <w:t xml:space="preserve"> Мы желаем счастья вам. В добрый путь и добрый час!Мы прощаемся с вами и предлагаем пройти в свои светлые, уютные классы.</w:t>
      </w:r>
    </w:p>
    <w:p w:rsidR="00870DFC" w:rsidRDefault="00870DFC"/>
    <w:sectPr w:rsidR="0087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378"/>
    <w:multiLevelType w:val="hybridMultilevel"/>
    <w:tmpl w:val="0730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D2E94"/>
    <w:multiLevelType w:val="hybridMultilevel"/>
    <w:tmpl w:val="CE566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4110"/>
    <w:rsid w:val="00224110"/>
    <w:rsid w:val="0087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1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1924</Words>
  <Characters>10973</Characters>
  <Application>Microsoft Office Word</Application>
  <DocSecurity>0</DocSecurity>
  <Lines>91</Lines>
  <Paragraphs>25</Paragraphs>
  <ScaleCrop>false</ScaleCrop>
  <Company>school24</Company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2014-05-19T06:46:00Z</dcterms:created>
  <dcterms:modified xsi:type="dcterms:W3CDTF">2014-05-19T06:46:00Z</dcterms:modified>
</cp:coreProperties>
</file>