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CFF" w:rsidRDefault="00214CFF" w:rsidP="00791B5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Сотникова И.В.</w:t>
      </w:r>
    </w:p>
    <w:p w:rsidR="00214CFF" w:rsidRDefault="00214CFF" w:rsidP="00791B5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ООШ №37</w:t>
      </w:r>
    </w:p>
    <w:p w:rsidR="00214CFF" w:rsidRDefault="00214CFF" w:rsidP="00791B5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791B55" w:rsidRPr="005B6122" w:rsidRDefault="00791B55" w:rsidP="00791B5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внеклассного занятия на тему:</w:t>
      </w:r>
    </w:p>
    <w:p w:rsidR="00791B55" w:rsidRPr="00791B55" w:rsidRDefault="00791B55" w:rsidP="00791B5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244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ПРАВИЛА ДОРОЖНОГО ДВИЖЕНИЯ ЗНАЙ И СОБЛЮДАЙ</w:t>
      </w:r>
      <w:r w:rsidRPr="00F7244D">
        <w:rPr>
          <w:rFonts w:ascii="Times New Roman" w:hAnsi="Times New Roman" w:cs="Times New Roman"/>
          <w:sz w:val="28"/>
          <w:szCs w:val="28"/>
        </w:rPr>
        <w:t>!»</w:t>
      </w:r>
    </w:p>
    <w:p w:rsidR="008B0C8D" w:rsidRPr="00014A6D" w:rsidRDefault="0073092E" w:rsidP="008B0C8D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B0C8D">
        <w:rPr>
          <w:rFonts w:ascii="Times New Roman" w:hAnsi="Times New Roman" w:cs="Times New Roman"/>
          <w:sz w:val="28"/>
          <w:szCs w:val="28"/>
          <w:lang w:val="ru-RU"/>
        </w:rPr>
        <w:t>Цели:</w:t>
      </w:r>
      <w:r w:rsidR="008B0C8D" w:rsidRPr="008B0C8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8B0C8D" w:rsidRPr="00014A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Познакомить с историей появлен</w:t>
      </w:r>
      <w:r w:rsidR="009D337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ия светофора и дорожных знаков.</w:t>
      </w:r>
    </w:p>
    <w:p w:rsidR="008B0C8D" w:rsidRPr="00014A6D" w:rsidRDefault="008B0C8D" w:rsidP="008B0C8D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14A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Закрепить зн</w:t>
      </w:r>
      <w:r w:rsidR="00952F3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ания учащихся о сигналах</w:t>
      </w:r>
      <w:r w:rsidR="0023209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регулировщика, дорожных знаках.</w:t>
      </w:r>
    </w:p>
    <w:p w:rsidR="008B0C8D" w:rsidRPr="00014A6D" w:rsidRDefault="008B0C8D" w:rsidP="008B0C8D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14A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Развивать навыки практического выполнения правил уличного движения. </w:t>
      </w:r>
    </w:p>
    <w:p w:rsidR="008B0C8D" w:rsidRPr="00014A6D" w:rsidRDefault="008B0C8D" w:rsidP="008B0C8D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14A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Выработать у ребенка алгоритм безопасного поведения в тех или иных дорожных ситуациях и закрепить его через игровую форму.</w:t>
      </w:r>
    </w:p>
    <w:p w:rsidR="008B0C8D" w:rsidRPr="00014A6D" w:rsidRDefault="008B0C8D" w:rsidP="008B0C8D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14A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Воспитывать уважение к правилам дорожного движения, чувство дружбы, взаимовыручки. </w:t>
      </w:r>
    </w:p>
    <w:p w:rsidR="0073092E" w:rsidRPr="005B6122" w:rsidRDefault="005B6122" w:rsidP="005B6122">
      <w:pPr>
        <w:pStyle w:val="a5"/>
        <w:spacing w:line="360" w:lineRule="auto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Оборудование:</w:t>
      </w:r>
      <w:r w:rsidR="008B0C8D" w:rsidRPr="005B6122">
        <w:rPr>
          <w:lang w:val="ru-RU"/>
        </w:rPr>
        <w:t xml:space="preserve"> </w:t>
      </w:r>
      <w:r w:rsidR="0023209A">
        <w:rPr>
          <w:sz w:val="28"/>
          <w:szCs w:val="28"/>
          <w:lang w:val="ru-RU"/>
        </w:rPr>
        <w:t xml:space="preserve">интерактивная доска, разрезные </w:t>
      </w:r>
      <w:r w:rsidR="0023209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предметные картинки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r w:rsidR="00A71B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дорожные знаки, пешеходы, транспорт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), </w:t>
      </w: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8B0C8D" w:rsidRPr="005B6122">
        <w:rPr>
          <w:rFonts w:ascii="Times New Roman" w:hAnsi="Times New Roman" w:cs="Times New Roman"/>
          <w:sz w:val="28"/>
          <w:szCs w:val="28"/>
          <w:lang w:val="ru-RU"/>
        </w:rPr>
        <w:t>арточки с заданиями.</w:t>
      </w:r>
    </w:p>
    <w:p w:rsidR="0073092E" w:rsidRDefault="0073092E" w:rsidP="005B612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занятия.</w:t>
      </w:r>
    </w:p>
    <w:p w:rsidR="00A71B4C" w:rsidRPr="002673E7" w:rsidRDefault="00A71B4C" w:rsidP="0073092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673E7">
        <w:rPr>
          <w:rFonts w:ascii="Times New Roman" w:hAnsi="Times New Roman" w:cs="Times New Roman"/>
          <w:b/>
          <w:sz w:val="28"/>
          <w:szCs w:val="28"/>
        </w:rPr>
        <w:t xml:space="preserve">1. Объявление темы и цели. </w:t>
      </w:r>
    </w:p>
    <w:p w:rsidR="0073092E" w:rsidRDefault="00E108D6" w:rsidP="007309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092E">
        <w:rPr>
          <w:rFonts w:ascii="Times New Roman" w:hAnsi="Times New Roman" w:cs="Times New Roman"/>
          <w:sz w:val="28"/>
          <w:szCs w:val="28"/>
        </w:rPr>
        <w:t xml:space="preserve">Здравствуйте, </w:t>
      </w:r>
      <w:r w:rsidR="008B0C8D">
        <w:rPr>
          <w:rFonts w:ascii="Times New Roman" w:hAnsi="Times New Roman" w:cs="Times New Roman"/>
          <w:sz w:val="28"/>
          <w:szCs w:val="28"/>
        </w:rPr>
        <w:t xml:space="preserve">ребята. Сегодня мы проведем занятие, тему которого вы мне скажете. </w:t>
      </w:r>
      <w:r w:rsidR="001E4FE2">
        <w:rPr>
          <w:rFonts w:ascii="Times New Roman" w:hAnsi="Times New Roman" w:cs="Times New Roman"/>
          <w:sz w:val="28"/>
          <w:szCs w:val="28"/>
        </w:rPr>
        <w:t xml:space="preserve">Я буду задавать вопросы, если вы согласны со мной, то отвечаете: «Это </w:t>
      </w:r>
      <w:r>
        <w:rPr>
          <w:rFonts w:ascii="Times New Roman" w:hAnsi="Times New Roman" w:cs="Times New Roman"/>
          <w:sz w:val="28"/>
          <w:szCs w:val="28"/>
        </w:rPr>
        <w:t>я, это я, это все мои друзья!» Е</w:t>
      </w:r>
      <w:r w:rsidR="001E4FE2">
        <w:rPr>
          <w:rFonts w:ascii="Times New Roman" w:hAnsi="Times New Roman" w:cs="Times New Roman"/>
          <w:sz w:val="28"/>
          <w:szCs w:val="28"/>
        </w:rPr>
        <w:t>сли не согласны – молчите.</w:t>
      </w:r>
    </w:p>
    <w:p w:rsidR="001E4FE2" w:rsidRDefault="00E108D6" w:rsidP="001E4F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4FE2">
        <w:rPr>
          <w:rFonts w:ascii="Times New Roman" w:hAnsi="Times New Roman" w:cs="Times New Roman"/>
          <w:sz w:val="28"/>
          <w:szCs w:val="28"/>
        </w:rPr>
        <w:t>Кто из вас идет вперед</w:t>
      </w:r>
    </w:p>
    <w:p w:rsidR="001E4FE2" w:rsidRDefault="001E4FE2" w:rsidP="001E4F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там, где переход?</w:t>
      </w:r>
    </w:p>
    <w:p w:rsidR="001E4FE2" w:rsidRDefault="001E4FE2" w:rsidP="001E4F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летит вперед так скоро,</w:t>
      </w:r>
    </w:p>
    <w:p w:rsidR="001E4FE2" w:rsidRDefault="001E4FE2" w:rsidP="001E4F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не видит светофора?</w:t>
      </w:r>
    </w:p>
    <w:p w:rsidR="001E4FE2" w:rsidRDefault="001E4FE2" w:rsidP="001E4F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 вас, идя домой,</w:t>
      </w:r>
    </w:p>
    <w:p w:rsidR="001E4FE2" w:rsidRDefault="001E4FE2" w:rsidP="001E4F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Держит путь по мостовой?</w:t>
      </w:r>
    </w:p>
    <w:p w:rsidR="001E4FE2" w:rsidRDefault="001E4FE2" w:rsidP="001E4F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Знает кто, что красный свет –</w:t>
      </w:r>
    </w:p>
    <w:p w:rsidR="001E4FE2" w:rsidRPr="005702ED" w:rsidRDefault="001E4FE2" w:rsidP="001E4F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значит, хода нет?</w:t>
      </w:r>
    </w:p>
    <w:p w:rsidR="00A71B4C" w:rsidRDefault="008B0C8D" w:rsidP="008B0C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4FE2">
        <w:rPr>
          <w:rFonts w:ascii="Times New Roman" w:hAnsi="Times New Roman" w:cs="Times New Roman"/>
          <w:sz w:val="28"/>
          <w:szCs w:val="28"/>
        </w:rPr>
        <w:t>Итак, вы были вн</w:t>
      </w:r>
      <w:r>
        <w:rPr>
          <w:rFonts w:ascii="Times New Roman" w:hAnsi="Times New Roman" w:cs="Times New Roman"/>
          <w:sz w:val="28"/>
          <w:szCs w:val="28"/>
        </w:rPr>
        <w:t>имате</w:t>
      </w:r>
      <w:r w:rsidR="00952F30">
        <w:rPr>
          <w:rFonts w:ascii="Times New Roman" w:hAnsi="Times New Roman" w:cs="Times New Roman"/>
          <w:sz w:val="28"/>
          <w:szCs w:val="28"/>
        </w:rPr>
        <w:t>льны, о чем мы будем говорить на занятии</w:t>
      </w:r>
      <w:proofErr w:type="gramStart"/>
      <w:r>
        <w:rPr>
          <w:rFonts w:ascii="Times New Roman" w:hAnsi="Times New Roman" w:cs="Times New Roman"/>
          <w:sz w:val="28"/>
          <w:szCs w:val="28"/>
        </w:rPr>
        <w:t>?</w:t>
      </w:r>
      <w:r w:rsidR="00D9563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7244D">
        <w:rPr>
          <w:rFonts w:ascii="Times New Roman" w:hAnsi="Times New Roman" w:cs="Times New Roman"/>
          <w:sz w:val="28"/>
          <w:szCs w:val="28"/>
        </w:rPr>
        <w:t>Слайд</w:t>
      </w:r>
      <w:r w:rsidR="00D9563C">
        <w:rPr>
          <w:rFonts w:ascii="Times New Roman" w:hAnsi="Times New Roman" w:cs="Times New Roman"/>
          <w:sz w:val="28"/>
          <w:szCs w:val="28"/>
        </w:rPr>
        <w:t xml:space="preserve"> </w:t>
      </w:r>
      <w:r w:rsidR="00F7244D">
        <w:rPr>
          <w:rFonts w:ascii="Times New Roman" w:hAnsi="Times New Roman" w:cs="Times New Roman"/>
          <w:sz w:val="28"/>
          <w:szCs w:val="28"/>
        </w:rPr>
        <w:t>1</w:t>
      </w:r>
      <w:r w:rsidR="00D9563C">
        <w:rPr>
          <w:rFonts w:ascii="Times New Roman" w:hAnsi="Times New Roman" w:cs="Times New Roman"/>
          <w:sz w:val="28"/>
          <w:szCs w:val="28"/>
        </w:rPr>
        <w:t>)</w:t>
      </w:r>
    </w:p>
    <w:p w:rsidR="00F7244D" w:rsidRDefault="00A71B4C" w:rsidP="008B0C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B0C8D">
        <w:rPr>
          <w:rFonts w:ascii="Times New Roman" w:hAnsi="Times New Roman" w:cs="Times New Roman"/>
          <w:sz w:val="28"/>
          <w:szCs w:val="28"/>
        </w:rPr>
        <w:t xml:space="preserve"> Наше занятие проведем</w:t>
      </w:r>
      <w:r w:rsidR="0023209A">
        <w:rPr>
          <w:rFonts w:ascii="Times New Roman" w:hAnsi="Times New Roman" w:cs="Times New Roman"/>
          <w:sz w:val="28"/>
          <w:szCs w:val="28"/>
        </w:rPr>
        <w:t xml:space="preserve"> в форме игры. Каждый получает картинку, внимательно рассмотрите их друг у друга и разбейтесь на две группы.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23209A">
        <w:rPr>
          <w:rFonts w:ascii="Times New Roman" w:hAnsi="Times New Roman" w:cs="Times New Roman"/>
          <w:sz w:val="28"/>
          <w:szCs w:val="28"/>
        </w:rPr>
        <w:t>Дети делятся на 2 группы – в одной транспорт, в другой пешеходы</w:t>
      </w:r>
      <w:r>
        <w:rPr>
          <w:rFonts w:ascii="Times New Roman" w:hAnsi="Times New Roman" w:cs="Times New Roman"/>
          <w:sz w:val="28"/>
          <w:szCs w:val="28"/>
        </w:rPr>
        <w:t>).</w:t>
      </w:r>
      <w:r w:rsidR="00F7244D">
        <w:rPr>
          <w:rFonts w:ascii="Times New Roman" w:hAnsi="Times New Roman" w:cs="Times New Roman"/>
          <w:sz w:val="28"/>
          <w:szCs w:val="28"/>
        </w:rPr>
        <w:t xml:space="preserve"> Это участники дорожного движения. (Слайд</w:t>
      </w:r>
      <w:r w:rsidR="00D9563C">
        <w:rPr>
          <w:rFonts w:ascii="Times New Roman" w:hAnsi="Times New Roman" w:cs="Times New Roman"/>
          <w:sz w:val="28"/>
          <w:szCs w:val="28"/>
        </w:rPr>
        <w:t xml:space="preserve"> </w:t>
      </w:r>
      <w:r w:rsidR="00F7244D">
        <w:rPr>
          <w:rFonts w:ascii="Times New Roman" w:hAnsi="Times New Roman" w:cs="Times New Roman"/>
          <w:sz w:val="28"/>
          <w:szCs w:val="28"/>
        </w:rPr>
        <w:t xml:space="preserve">2) </w:t>
      </w:r>
    </w:p>
    <w:p w:rsidR="001E4FE2" w:rsidRDefault="0023209A" w:rsidP="008B0C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у</w:t>
      </w:r>
      <w:r w:rsidR="00A71B4C">
        <w:rPr>
          <w:rFonts w:ascii="Times New Roman" w:hAnsi="Times New Roman" w:cs="Times New Roman"/>
          <w:sz w:val="28"/>
          <w:szCs w:val="28"/>
        </w:rPr>
        <w:t xml:space="preserve"> нас две команды. Придумайте им название.</w:t>
      </w:r>
    </w:p>
    <w:p w:rsidR="00A71B4C" w:rsidRDefault="00A71B4C" w:rsidP="008B0C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Начинаем игру. </w:t>
      </w:r>
      <w:r w:rsidR="00517D48">
        <w:rPr>
          <w:rFonts w:ascii="Times New Roman" w:hAnsi="Times New Roman" w:cs="Times New Roman"/>
          <w:sz w:val="28"/>
          <w:szCs w:val="28"/>
        </w:rPr>
        <w:t>За каждый правильный ответ команда получает балл.</w:t>
      </w:r>
      <w:r w:rsidR="0023209A">
        <w:rPr>
          <w:rFonts w:ascii="Times New Roman" w:hAnsi="Times New Roman" w:cs="Times New Roman"/>
          <w:sz w:val="28"/>
          <w:szCs w:val="28"/>
        </w:rPr>
        <w:t xml:space="preserve"> Так как на д</w:t>
      </w:r>
      <w:r w:rsidR="00D9563C">
        <w:rPr>
          <w:rFonts w:ascii="Times New Roman" w:hAnsi="Times New Roman" w:cs="Times New Roman"/>
          <w:sz w:val="28"/>
          <w:szCs w:val="28"/>
        </w:rPr>
        <w:t>ороге часто встречаются опасности, так и во время игры вы должны быть внимательны и дисциплинированны.</w:t>
      </w:r>
    </w:p>
    <w:p w:rsidR="00A71B4C" w:rsidRPr="002673E7" w:rsidRDefault="00A71B4C" w:rsidP="008B0C8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673E7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2673E7" w:rsidRPr="002673E7">
        <w:rPr>
          <w:rFonts w:ascii="Times New Roman" w:hAnsi="Times New Roman" w:cs="Times New Roman"/>
          <w:b/>
          <w:sz w:val="28"/>
          <w:szCs w:val="28"/>
        </w:rPr>
        <w:t xml:space="preserve">Конкурс «Стихотворный» </w:t>
      </w:r>
    </w:p>
    <w:p w:rsidR="001E4FE2" w:rsidRDefault="001E4FE2" w:rsidP="007309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Отгадайте загадку:</w:t>
      </w:r>
    </w:p>
    <w:p w:rsidR="001E4FE2" w:rsidRDefault="00E108D6" w:rsidP="007309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4FE2">
        <w:rPr>
          <w:rFonts w:ascii="Times New Roman" w:hAnsi="Times New Roman" w:cs="Times New Roman"/>
          <w:sz w:val="28"/>
          <w:szCs w:val="28"/>
        </w:rPr>
        <w:t>У него глаза цветные –</w:t>
      </w:r>
    </w:p>
    <w:p w:rsidR="001E4FE2" w:rsidRDefault="001E4FE2" w:rsidP="007309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глаза, а три огня.</w:t>
      </w:r>
    </w:p>
    <w:p w:rsidR="001E4FE2" w:rsidRDefault="001E4FE2" w:rsidP="007309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по очереди ими</w:t>
      </w:r>
    </w:p>
    <w:p w:rsidR="0079467C" w:rsidRDefault="001E4FE2" w:rsidP="007309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Сверху смотрит на меня.  (Светофор)</w:t>
      </w:r>
      <w:r w:rsidR="0079467C">
        <w:rPr>
          <w:rFonts w:ascii="Times New Roman" w:hAnsi="Times New Roman" w:cs="Times New Roman"/>
          <w:sz w:val="28"/>
          <w:szCs w:val="28"/>
        </w:rPr>
        <w:t xml:space="preserve"> </w:t>
      </w:r>
      <w:r w:rsidR="00F7244D">
        <w:rPr>
          <w:rFonts w:ascii="Times New Roman" w:hAnsi="Times New Roman" w:cs="Times New Roman"/>
          <w:sz w:val="28"/>
          <w:szCs w:val="28"/>
        </w:rPr>
        <w:t xml:space="preserve"> (Слайд 3)</w:t>
      </w:r>
    </w:p>
    <w:p w:rsidR="001E4FE2" w:rsidRDefault="001E4FE2" w:rsidP="007309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3DE3">
        <w:rPr>
          <w:rFonts w:ascii="Times New Roman" w:hAnsi="Times New Roman" w:cs="Times New Roman"/>
          <w:b/>
          <w:sz w:val="28"/>
          <w:szCs w:val="28"/>
        </w:rPr>
        <w:t>Задание командам:</w:t>
      </w:r>
      <w:r>
        <w:rPr>
          <w:rFonts w:ascii="Times New Roman" w:hAnsi="Times New Roman" w:cs="Times New Roman"/>
          <w:sz w:val="28"/>
          <w:szCs w:val="28"/>
        </w:rPr>
        <w:t xml:space="preserve"> собрать из отдельных строчек, написанных на карточке, стихотворение о светофоре и прочитать его выразительно.</w:t>
      </w:r>
      <w:r w:rsidR="0079467C">
        <w:rPr>
          <w:rFonts w:ascii="Times New Roman" w:hAnsi="Times New Roman" w:cs="Times New Roman"/>
          <w:sz w:val="28"/>
          <w:szCs w:val="28"/>
        </w:rPr>
        <w:t xml:space="preserve"> (Приложение 1)</w:t>
      </w:r>
    </w:p>
    <w:p w:rsidR="00A25834" w:rsidRDefault="00A25834" w:rsidP="007309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команд, оценивание.</w:t>
      </w:r>
    </w:p>
    <w:p w:rsidR="00A25834" w:rsidRDefault="00952F30" w:rsidP="0073092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Ученик: </w:t>
      </w:r>
      <w:r w:rsidR="00A25834" w:rsidRPr="00014A6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светофор появился в 1868 году в Англии в Лондоне. А в нашей стране первый светофор установили в1929 году в Москве</w:t>
      </w:r>
      <w:r w:rsidR="00F72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(Слайд 4)</w:t>
      </w:r>
      <w:r w:rsidR="00A25834" w:rsidRPr="00014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Светофор был похож на часы с круглым циферблатом, разделённым на </w:t>
      </w:r>
      <w:r w:rsidR="00A25834" w:rsidRPr="00014A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секторы красного, жёлтого и зелёного цвета. Стрелку-указатель регулировщик поворачивал вручную. Потом появились электрические светофоры, которые действуют и сейчас, хотя внешне они и изменились. Но всегда цвета в светофоре идут в таком порядке</w:t>
      </w:r>
      <w:r w:rsidR="00A258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5834" w:rsidRPr="00430DC1" w:rsidRDefault="00E108D6" w:rsidP="00A25834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 w:rsidR="00A25834" w:rsidRPr="00014A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Ребята, как вы думаете, почему выбраны именно эти цвета?</w:t>
      </w:r>
    </w:p>
    <w:p w:rsidR="00A25834" w:rsidRPr="00014A6D" w:rsidRDefault="00A25834" w:rsidP="00A25834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14A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Красный цвет хорошо виден в темноте, тумане</w:t>
      </w:r>
      <w:r w:rsidR="00F724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(Слайд 5)</w:t>
      </w:r>
      <w:r w:rsidRPr="00014A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Красный цвет - сигнал опасности, сигнал тревоги. Он самый заметный, виден издалека, его трудно спутать с другим. Поэтому он выбран для самого строгого сигнала, запрещающего движение.</w:t>
      </w:r>
    </w:p>
    <w:p w:rsidR="00A25834" w:rsidRPr="00014A6D" w:rsidRDefault="00A25834" w:rsidP="00A25834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14A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Желтый цвет также хорошо заметен в любую погоду</w:t>
      </w:r>
      <w:r w:rsidR="00F724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(Слайд 6)</w:t>
      </w:r>
      <w:r w:rsidRPr="00014A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В тумане его можно принять за красный. Но все равно он будет предупреждать водителя.</w:t>
      </w:r>
    </w:p>
    <w:p w:rsidR="00A25834" w:rsidRDefault="00A25834" w:rsidP="00A25834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14A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Зеленый цвет нельзя спутать с красным или желтым</w:t>
      </w:r>
      <w:r w:rsidR="00F724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(Слайд 7)</w:t>
      </w:r>
      <w:r w:rsidRPr="00014A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На светофорах есть козырьки, чтобы сигналы были хорошо видны при ярком солнечном свете.</w:t>
      </w:r>
    </w:p>
    <w:p w:rsidR="00A25834" w:rsidRDefault="00A25834" w:rsidP="00A25834">
      <w:pPr>
        <w:spacing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E2B64">
        <w:rPr>
          <w:rFonts w:ascii="Times New Roman" w:hAnsi="Times New Roman" w:cs="Times New Roman"/>
          <w:sz w:val="28"/>
          <w:szCs w:val="28"/>
        </w:rPr>
        <w:t>Первые светофоры в Мурманске появились в 1968 году</w:t>
      </w:r>
      <w:r w:rsidR="00F7244D">
        <w:rPr>
          <w:rFonts w:ascii="Times New Roman" w:hAnsi="Times New Roman" w:cs="Times New Roman"/>
          <w:sz w:val="28"/>
          <w:szCs w:val="28"/>
        </w:rPr>
        <w:t xml:space="preserve"> (Слайд 8)</w:t>
      </w:r>
      <w:r w:rsidRPr="00AE2B64">
        <w:rPr>
          <w:rFonts w:ascii="Times New Roman" w:hAnsi="Times New Roman" w:cs="Times New Roman"/>
          <w:sz w:val="28"/>
          <w:szCs w:val="28"/>
        </w:rPr>
        <w:t>. Они были установлены на площади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2B64">
        <w:rPr>
          <w:rFonts w:ascii="Times New Roman" w:hAnsi="Times New Roman" w:cs="Times New Roman"/>
          <w:sz w:val="28"/>
          <w:szCs w:val="28"/>
        </w:rPr>
        <w:t xml:space="preserve"> Пять Углов и на перекрестке у магазина "Молодежный". </w:t>
      </w:r>
    </w:p>
    <w:p w:rsidR="00A25834" w:rsidRPr="00AE2B64" w:rsidRDefault="00A25834" w:rsidP="00A258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4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08D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Как вы думаете, сколько сейчас светофоров в нашем городе?</w:t>
      </w:r>
      <w:r w:rsidRPr="00AE2B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5834" w:rsidRDefault="00A25834" w:rsidP="00A258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2B64">
        <w:rPr>
          <w:rFonts w:ascii="Times New Roman" w:hAnsi="Times New Roman" w:cs="Times New Roman"/>
          <w:sz w:val="28"/>
          <w:szCs w:val="28"/>
        </w:rPr>
        <w:t xml:space="preserve"> В городе установлено 972 светофора - 893 транспортных, с тремя сигналами: красным, желтым и зеленым, и 79 пешеходных- с красным и зеленым сигналами. Они находятся на 97 регулируемых перекрестках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1B4C" w:rsidRPr="002673E7" w:rsidRDefault="00A71B4C" w:rsidP="00A2583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673E7">
        <w:rPr>
          <w:rFonts w:ascii="Times New Roman" w:hAnsi="Times New Roman" w:cs="Times New Roman"/>
          <w:b/>
          <w:sz w:val="28"/>
          <w:szCs w:val="28"/>
        </w:rPr>
        <w:t>3.</w:t>
      </w:r>
      <w:r w:rsidR="002673E7" w:rsidRPr="002673E7">
        <w:rPr>
          <w:rFonts w:ascii="Times New Roman" w:hAnsi="Times New Roman" w:cs="Times New Roman"/>
          <w:b/>
          <w:sz w:val="28"/>
          <w:szCs w:val="28"/>
        </w:rPr>
        <w:t xml:space="preserve"> Конкурс «Для капитанов…»</w:t>
      </w:r>
    </w:p>
    <w:p w:rsidR="00212499" w:rsidRDefault="00212499" w:rsidP="00A258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3DE3">
        <w:rPr>
          <w:rFonts w:ascii="Times New Roman" w:hAnsi="Times New Roman" w:cs="Times New Roman"/>
          <w:b/>
          <w:sz w:val="28"/>
          <w:szCs w:val="28"/>
        </w:rPr>
        <w:t>Задание для капитанов.</w:t>
      </w:r>
      <w:r>
        <w:rPr>
          <w:rFonts w:ascii="Times New Roman" w:hAnsi="Times New Roman" w:cs="Times New Roman"/>
          <w:sz w:val="28"/>
          <w:szCs w:val="28"/>
        </w:rPr>
        <w:t xml:space="preserve"> Отгадать загадки:</w:t>
      </w:r>
    </w:p>
    <w:p w:rsidR="00212499" w:rsidRDefault="00E108D6" w:rsidP="00A258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12499">
        <w:rPr>
          <w:rFonts w:ascii="Times New Roman" w:hAnsi="Times New Roman" w:cs="Times New Roman"/>
          <w:sz w:val="28"/>
          <w:szCs w:val="28"/>
        </w:rPr>
        <w:t>Если кто-то заболел,</w:t>
      </w:r>
    </w:p>
    <w:p w:rsidR="00212499" w:rsidRDefault="00212499" w:rsidP="00A258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Срочно нас зовёт на помощь,-</w:t>
      </w:r>
    </w:p>
    <w:p w:rsidR="00212499" w:rsidRDefault="00212499" w:rsidP="00A258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Набери скорей 03…</w:t>
      </w:r>
    </w:p>
    <w:p w:rsidR="00212499" w:rsidRDefault="00212499" w:rsidP="00A258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приедет ……. (скорая помощь)</w:t>
      </w:r>
      <w:r w:rsidR="00F7244D">
        <w:rPr>
          <w:rFonts w:ascii="Times New Roman" w:hAnsi="Times New Roman" w:cs="Times New Roman"/>
          <w:sz w:val="28"/>
          <w:szCs w:val="28"/>
        </w:rPr>
        <w:t xml:space="preserve"> (Слайд 9)</w:t>
      </w:r>
    </w:p>
    <w:p w:rsidR="00212499" w:rsidRDefault="00E108D6" w:rsidP="00A258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12499">
        <w:rPr>
          <w:rFonts w:ascii="Times New Roman" w:hAnsi="Times New Roman" w:cs="Times New Roman"/>
          <w:sz w:val="28"/>
          <w:szCs w:val="28"/>
        </w:rPr>
        <w:t>Я мчусь с сиреной на пожар,</w:t>
      </w:r>
    </w:p>
    <w:p w:rsidR="00212499" w:rsidRDefault="00212499" w:rsidP="00A258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Везу я воду с пеной,</w:t>
      </w:r>
    </w:p>
    <w:p w:rsidR="00212499" w:rsidRDefault="00212499" w:rsidP="00A258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Потушим вмиг огонь и жар,</w:t>
      </w:r>
    </w:p>
    <w:p w:rsidR="00212499" w:rsidRDefault="00212499" w:rsidP="00A258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быстры, словно стрелы. (пожарная машина)</w:t>
      </w:r>
    </w:p>
    <w:p w:rsidR="00212499" w:rsidRDefault="00E108D6" w:rsidP="00212499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 w:rsidR="00E31A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="00212499" w:rsidRPr="00014A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акие</w:t>
      </w:r>
      <w:r w:rsidR="00E31A57" w:rsidRPr="00E31A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E31A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ещё</w:t>
      </w:r>
      <w:r w:rsidR="00212499" w:rsidRPr="00014A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машины могут свободно проехать при зелёном сигнале для пешеходов?</w:t>
      </w:r>
      <w:r w:rsidR="002124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212499" w:rsidRDefault="00212499" w:rsidP="00212499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14A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952F3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Ученик: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014A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Вы сразу их узнаете по тревожному громкому сигналу, который они издают, и синим или жёлтым маячкам на крыше. Это машины скорой медицинской помощи, милиции, пожарной охраны и аварийной службы, они спешат спасти людей, попавших в беду, поэтому на дорогах для них всегда “зелёный свет”. И если, переходя дорогу по зебре, ты увидел вдали такие машины, остановись и пропусти их. Не беги и не пугайся. </w:t>
      </w:r>
    </w:p>
    <w:p w:rsidR="00A71B4C" w:rsidRPr="002673E7" w:rsidRDefault="00A71B4C" w:rsidP="00212499">
      <w:pPr>
        <w:pStyle w:val="a5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673E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4. </w:t>
      </w:r>
      <w:r w:rsidR="002673E7" w:rsidRPr="002673E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Конкурс  «Регулировщик»</w:t>
      </w:r>
    </w:p>
    <w:p w:rsidR="00212499" w:rsidRPr="00E108D6" w:rsidRDefault="0004726D" w:rsidP="00E108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12499" w:rsidRPr="00014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Бывают </w:t>
      </w:r>
      <w:r w:rsidR="0021249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чрезвычайные ситуации,</w:t>
      </w:r>
      <w:r w:rsidR="00212499" w:rsidRPr="00014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светофор не работает по какой-нибудь причине. Кто помогает соблюдать правила движения?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(регулировщик)</w:t>
      </w:r>
    </w:p>
    <w:p w:rsidR="0004726D" w:rsidRDefault="00E108D6" w:rsidP="00212499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 w:rsidR="00212499" w:rsidRPr="00014A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Здесь на посту в любое время</w:t>
      </w:r>
      <w:r w:rsidR="00212499" w:rsidRPr="00014A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Дежурный - ловкий постовой,</w:t>
      </w:r>
      <w:r w:rsidR="00212499" w:rsidRPr="00014A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Он управляет сразу всеми</w:t>
      </w:r>
      <w:r w:rsidR="00212499" w:rsidRPr="00014A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 xml:space="preserve">Кто перед ним на мостовой. </w:t>
      </w:r>
      <w:r w:rsidR="00212499" w:rsidRPr="00014A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Никто на свете так не может</w:t>
      </w:r>
      <w:r w:rsidR="0004726D" w:rsidRPr="00014A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04726D" w:rsidRDefault="0004726D" w:rsidP="00212499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14A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="00212499" w:rsidRPr="00014A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дним движением руки</w:t>
      </w:r>
    </w:p>
    <w:p w:rsidR="00212499" w:rsidRPr="00430DC1" w:rsidRDefault="0004726D" w:rsidP="00212499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14A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="00212499" w:rsidRPr="00014A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становить поток прохожих</w:t>
      </w:r>
      <w:r w:rsidR="00212499" w:rsidRPr="00014A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 xml:space="preserve">И пропустить грузовики. </w:t>
      </w:r>
    </w:p>
    <w:p w:rsidR="00212499" w:rsidRPr="00014A6D" w:rsidRDefault="00A71B4C" w:rsidP="00212499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 w:rsidR="00212499" w:rsidRPr="00014A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Давайте сейчас вспомним, </w:t>
      </w:r>
      <w:r w:rsidR="002124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="00212499" w:rsidRPr="00014A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ак называется предмет в руках</w:t>
      </w:r>
      <w:r w:rsidR="002124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полицейского регулировщика</w:t>
      </w:r>
      <w:r w:rsidR="00212499" w:rsidRPr="00014A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?</w:t>
      </w:r>
      <w:r w:rsidR="00F724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(Слайд 10) </w:t>
      </w:r>
      <w:r w:rsidR="002124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</w:t>
      </w:r>
      <w:r w:rsidR="00212499" w:rsidRPr="00014A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акие сигнал</w:t>
      </w:r>
      <w:r w:rsidR="002124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ы пешеходам подаёт </w:t>
      </w:r>
      <w:r w:rsidR="002124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регулировщик? </w:t>
      </w:r>
      <w:r w:rsidR="00212499" w:rsidRPr="00014A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Ещё у регулировщика есть свисток. Как вы думаете, для чего он нужен?</w:t>
      </w:r>
    </w:p>
    <w:p w:rsidR="00E31A57" w:rsidRDefault="00952F30" w:rsidP="00212499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Ученик: </w:t>
      </w:r>
      <w:r w:rsidR="00212499" w:rsidRPr="00014A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Для лучшей видимости часто применяется жезл или диск с красным сигналом. Для того чтобы в темное время суток жесты регулировщика были видны, используют специальный жезл с по</w:t>
      </w:r>
      <w:r w:rsidR="000472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дсветкой внутри или световозвр</w:t>
      </w:r>
      <w:r w:rsidR="00212499" w:rsidRPr="00014A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="000472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ща</w:t>
      </w:r>
      <w:r w:rsidR="00212499" w:rsidRPr="00014A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ющее покрытие. Сигнал свистком служит, чтобы привлечь внимание участников движения: водителей транспортных средств и пешеходов.</w:t>
      </w:r>
      <w:r w:rsidR="002124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212499" w:rsidRPr="00014A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Регулировщик “разговаривает” только жестами. Поворачивается налево и направо, взмахивает жезлом - то по</w:t>
      </w:r>
      <w:r w:rsidR="002124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днимет его, то опустит. Давайте </w:t>
      </w:r>
      <w:r w:rsidR="00212499" w:rsidRPr="00014A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разберемся, что означают жесты “хозяина дороги”.</w:t>
      </w:r>
      <w:r w:rsidR="002124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952F30" w:rsidRDefault="0004726D" w:rsidP="00212499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83DE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Задан</w:t>
      </w:r>
      <w:r w:rsidR="00952F30" w:rsidRPr="00083DE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ие командам</w:t>
      </w:r>
      <w:r w:rsidR="00F7244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="00F7244D" w:rsidRPr="00F724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(Слайд 11)</w:t>
      </w:r>
      <w:r w:rsidR="00952F30" w:rsidRPr="00F724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объяснить, что обозначают  знаки регулировщика</w:t>
      </w:r>
      <w:r w:rsidR="00E31A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="00952F3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(задание на экране)</w:t>
      </w:r>
      <w:r w:rsidR="00E31A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r w:rsidR="00F724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(Слайд 12)</w:t>
      </w:r>
      <w:r w:rsidR="001B708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79467C" w:rsidRPr="002673E7" w:rsidRDefault="0079467C" w:rsidP="00212499">
      <w:pPr>
        <w:pStyle w:val="a5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673E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5.</w:t>
      </w:r>
      <w:r w:rsidR="002673E7" w:rsidRPr="002673E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Конкурс  « Дорожных знаков»</w:t>
      </w:r>
    </w:p>
    <w:p w:rsidR="0004726D" w:rsidRPr="00014A6D" w:rsidRDefault="0079467C" w:rsidP="0004726D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 w:rsidR="0004726D" w:rsidRPr="00014A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Пусть запомнят твёрдо дети:</w:t>
      </w:r>
      <w:r w:rsidR="0004726D" w:rsidRPr="00014A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 xml:space="preserve">Верно поступает тот, </w:t>
      </w:r>
      <w:r w:rsidR="0004726D" w:rsidRPr="00014A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Кто лишь при зелёном свете</w:t>
      </w:r>
      <w:proofErr w:type="gramStart"/>
      <w:r w:rsidR="0004726D" w:rsidRPr="00014A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Ч</w:t>
      </w:r>
      <w:proofErr w:type="gramEnd"/>
      <w:r w:rsidR="0004726D" w:rsidRPr="00014A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ерез улицу идёт!</w:t>
      </w:r>
    </w:p>
    <w:p w:rsidR="0004726D" w:rsidRPr="00014A6D" w:rsidRDefault="00E31A57" w:rsidP="0004726D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 w:rsidR="0004726D" w:rsidRPr="00014A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Молодцы! Светофор стоит, подаёт сигналы и нам легко можно перейти улицу на зелёный свет. Это регулируемый пешеходный переход. А как быть пешеходу, когда нет светофора?</w:t>
      </w:r>
    </w:p>
    <w:p w:rsidR="00952F30" w:rsidRDefault="00E31A57" w:rsidP="0004726D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 w:rsidR="000472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Это нерегулируемый пешеходный переход, поэтому </w:t>
      </w:r>
      <w:r w:rsidR="0004726D" w:rsidRPr="00014A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ну</w:t>
      </w:r>
      <w:r w:rsidR="000472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жно уметь читать дорожные знаки</w:t>
      </w:r>
      <w:r w:rsidR="0004726D" w:rsidRPr="00014A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</w:p>
    <w:p w:rsidR="0004726D" w:rsidRDefault="00952F30" w:rsidP="0004726D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Ученик: </w:t>
      </w:r>
      <w:r w:rsidR="0004726D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</w:t>
      </w:r>
      <w:r w:rsidR="0004726D" w:rsidRPr="00014A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Раньше каждая страна имела свои дорожные знаки. Попытка ввести единые дорожные знаки была предпринята в 1909 году в Париже. Были приняты четыре международных дорожных знака, эти знаки имели символы, которые почти полностью соответствуют современным дорожным знакам.  В 1968 году были приняты 126 международных дорожных знаков,</w:t>
      </w:r>
      <w:r w:rsidR="000472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04726D" w:rsidRPr="00014A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 в 1978 году был принят новый стандарт, который установи</w:t>
      </w:r>
      <w:r w:rsidR="000472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</w:t>
      </w:r>
      <w:r w:rsidR="0004726D" w:rsidRPr="00014A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7 групп дорожных знаков.</w:t>
      </w:r>
      <w:r w:rsidR="00E108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Давайте вспомним группы знаков.</w:t>
      </w:r>
    </w:p>
    <w:p w:rsidR="00E108D6" w:rsidRDefault="00E108D6" w:rsidP="0004726D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83DE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lastRenderedPageBreak/>
        <w:t>Задание командам: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конверте лежат знаки, нужно вспомнить их наз</w:t>
      </w:r>
      <w:r w:rsidR="00952F3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вания и распределить по </w:t>
      </w:r>
      <w:r w:rsidR="00E31A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группам, найти</w:t>
      </w:r>
      <w:r w:rsidR="00952F3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лишний знак.</w:t>
      </w:r>
      <w:r w:rsidR="007946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E108D6" w:rsidRDefault="00E108D6" w:rsidP="0004726D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Ответы команд (предупреждающие, запрещающие, информационно – указательные, предписывающие знаки).</w:t>
      </w:r>
      <w:r w:rsidR="00F724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(Слайды 13, 14, 15, 16)</w:t>
      </w:r>
    </w:p>
    <w:p w:rsidR="00E108D6" w:rsidRDefault="00E31A57" w:rsidP="0004726D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Ещё существуют группы</w:t>
      </w:r>
      <w:r w:rsidR="00E108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 знаки сервиса, приоритета.</w:t>
      </w:r>
    </w:p>
    <w:p w:rsidR="00AC7B1D" w:rsidRPr="00AC7B1D" w:rsidRDefault="00AC7B1D" w:rsidP="0004726D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83DE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Задание командам: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Pr="00AC7B1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дети читают стихи, а вам нужно показать отгадку – соответствующий знак.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(Приложение 2)</w:t>
      </w:r>
    </w:p>
    <w:p w:rsidR="0079467C" w:rsidRPr="002673E7" w:rsidRDefault="0079467C" w:rsidP="0004726D">
      <w:pPr>
        <w:pStyle w:val="a5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673E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6.</w:t>
      </w:r>
      <w:r w:rsidR="002673E7" w:rsidRPr="002673E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Конкурс  «Дорожных правил»</w:t>
      </w:r>
    </w:p>
    <w:p w:rsidR="00E108D6" w:rsidRDefault="00E108D6" w:rsidP="0004726D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Коль на улицу ты вышел,</w:t>
      </w:r>
    </w:p>
    <w:p w:rsidR="00E108D6" w:rsidRDefault="00E108D6" w:rsidP="0004726D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Знай, приятель, наперёд:</w:t>
      </w:r>
    </w:p>
    <w:p w:rsidR="00E108D6" w:rsidRDefault="00696F14" w:rsidP="0004726D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Стал ты сразу ….  (Пешеход)</w:t>
      </w:r>
    </w:p>
    <w:p w:rsidR="00696F14" w:rsidRDefault="00696F14" w:rsidP="0004726D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В нашем классе правила все знают,</w:t>
      </w:r>
    </w:p>
    <w:p w:rsidR="00696F14" w:rsidRDefault="00696F14" w:rsidP="0004726D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Их уважают и соблюдают. </w:t>
      </w:r>
    </w:p>
    <w:p w:rsidR="0079467C" w:rsidRDefault="00696F14" w:rsidP="0004726D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83DE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Задани</w:t>
      </w:r>
      <w:r w:rsidR="0079467C" w:rsidRPr="00083DE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е командам:</w:t>
      </w:r>
      <w:r w:rsidR="007946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 очереди задаю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вопросы</w:t>
      </w:r>
      <w:r w:rsidR="00E31A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каждой команде о ПДД.</w:t>
      </w:r>
      <w:r w:rsidR="004B34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(Приложение 3</w:t>
      </w:r>
      <w:r w:rsidR="007946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</w:p>
    <w:p w:rsidR="004B3442" w:rsidRDefault="004B3442" w:rsidP="0004726D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Назовите, под какими номерами дети нарушают ПДД? (Слайд 17)</w:t>
      </w:r>
    </w:p>
    <w:p w:rsidR="0079467C" w:rsidRDefault="0079467C" w:rsidP="0004726D">
      <w:pPr>
        <w:pStyle w:val="a5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083DE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7. </w:t>
      </w:r>
      <w:r w:rsidR="002673E7" w:rsidRPr="00083DE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Конкурс «Путеводитель»</w:t>
      </w:r>
    </w:p>
    <w:p w:rsidR="00B70771" w:rsidRPr="00B70771" w:rsidRDefault="00B70771" w:rsidP="0004726D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1)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Задание командам: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показать на рисунке зелёным  цветом безопасный путь, красный – неправильный путь в школу.</w:t>
      </w:r>
      <w:r w:rsidR="004B34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(Приложение 4)</w:t>
      </w:r>
    </w:p>
    <w:p w:rsidR="003E3E94" w:rsidRDefault="007B1DF7" w:rsidP="0004726D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Посмотрите на экран. Догадались, что это? (карта микрорайона)  </w:t>
      </w:r>
    </w:p>
    <w:p w:rsidR="007B1DF7" w:rsidRDefault="00B70771" w:rsidP="0004726D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707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2)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="003E3E94" w:rsidRPr="00B7077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Задание командам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: </w:t>
      </w:r>
      <w:r w:rsidR="003E3E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Расположите</w:t>
      </w:r>
      <w:r w:rsidR="007B1D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дорожные знаки </w:t>
      </w:r>
      <w:r w:rsidR="003E3E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около нашей школы: светофоры – одна команда, знаки – другая команда. (Проводится на интерактивной доске)</w:t>
      </w:r>
    </w:p>
    <w:p w:rsidR="006A6775" w:rsidRDefault="006A6775" w:rsidP="0004726D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D39C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8. Итог занятия.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Награждение победителей.</w:t>
      </w:r>
    </w:p>
    <w:p w:rsidR="003900A6" w:rsidRDefault="006A6775" w:rsidP="0004726D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Какой вывод вы сделали?</w:t>
      </w:r>
      <w:r w:rsidR="005D39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Доскажите предложение.</w:t>
      </w:r>
    </w:p>
    <w:p w:rsidR="005D39C5" w:rsidRPr="005D39C5" w:rsidRDefault="005D39C5" w:rsidP="005D39C5">
      <w:pPr>
        <w:rPr>
          <w:rFonts w:ascii="Times New Roman" w:hAnsi="Times New Roman" w:cs="Times New Roman"/>
          <w:sz w:val="28"/>
          <w:szCs w:val="28"/>
        </w:rPr>
      </w:pPr>
      <w:r w:rsidRPr="005D39C5">
        <w:rPr>
          <w:rFonts w:ascii="Times New Roman" w:hAnsi="Times New Roman" w:cs="Times New Roman"/>
          <w:sz w:val="28"/>
          <w:szCs w:val="28"/>
        </w:rPr>
        <w:t xml:space="preserve">Мы знаем 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5D39C5" w:rsidRPr="005D39C5" w:rsidRDefault="005D39C5" w:rsidP="005D39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</w:t>
      </w:r>
      <w:r w:rsidRPr="005D39C5">
        <w:rPr>
          <w:rFonts w:ascii="Times New Roman" w:hAnsi="Times New Roman" w:cs="Times New Roman"/>
          <w:sz w:val="28"/>
          <w:szCs w:val="28"/>
        </w:rPr>
        <w:t xml:space="preserve">овторили 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5D39C5" w:rsidRDefault="005D39C5" w:rsidP="005D39C5">
      <w:pPr>
        <w:rPr>
          <w:rFonts w:ascii="Times New Roman" w:hAnsi="Times New Roman" w:cs="Times New Roman"/>
          <w:sz w:val="28"/>
          <w:szCs w:val="28"/>
        </w:rPr>
      </w:pPr>
      <w:r w:rsidRPr="005D39C5">
        <w:rPr>
          <w:rFonts w:ascii="Times New Roman" w:hAnsi="Times New Roman" w:cs="Times New Roman"/>
          <w:sz w:val="28"/>
          <w:szCs w:val="28"/>
        </w:rPr>
        <w:t>Теперь я умею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5D39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39C5" w:rsidRPr="005D39C5" w:rsidRDefault="005D39C5" w:rsidP="005D39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хочу быть …</w:t>
      </w:r>
    </w:p>
    <w:p w:rsidR="003900A6" w:rsidRDefault="003900A6" w:rsidP="005D39C5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900A6" w:rsidRDefault="003900A6" w:rsidP="003900A6">
      <w:pPr>
        <w:pStyle w:val="a5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Литература</w:t>
      </w:r>
    </w:p>
    <w:p w:rsidR="003900A6" w:rsidRDefault="003900A6" w:rsidP="003900A6">
      <w:pPr>
        <w:pStyle w:val="a5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Педсовет №4, 2008</w:t>
      </w:r>
    </w:p>
    <w:p w:rsidR="003900A6" w:rsidRDefault="003900A6" w:rsidP="003900A6">
      <w:pPr>
        <w:pStyle w:val="a5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Педсовет №3, 2009</w:t>
      </w:r>
    </w:p>
    <w:p w:rsidR="003900A6" w:rsidRDefault="003900A6" w:rsidP="003900A6">
      <w:pPr>
        <w:pStyle w:val="a5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Педсовет №11, 2009</w:t>
      </w:r>
    </w:p>
    <w:p w:rsidR="003900A6" w:rsidRDefault="003900A6" w:rsidP="003900A6">
      <w:pPr>
        <w:pStyle w:val="a5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Педсовет №4, 2010</w:t>
      </w:r>
    </w:p>
    <w:p w:rsidR="003900A6" w:rsidRPr="00014A6D" w:rsidRDefault="003900A6" w:rsidP="003900A6">
      <w:pPr>
        <w:pStyle w:val="a5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Педсовет №2, 2011</w:t>
      </w:r>
    </w:p>
    <w:p w:rsidR="0004726D" w:rsidRPr="00430DC1" w:rsidRDefault="0004726D" w:rsidP="00212499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12499" w:rsidRPr="00430DC1" w:rsidRDefault="00212499" w:rsidP="00212499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12499" w:rsidRDefault="00212499" w:rsidP="00A258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25834" w:rsidRPr="00AE2B64" w:rsidRDefault="00A25834" w:rsidP="00A258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25834" w:rsidRPr="0073092E" w:rsidRDefault="00A25834" w:rsidP="007309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A25834" w:rsidRPr="0073092E" w:rsidSect="006E675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B3A" w:rsidRDefault="007F7B3A" w:rsidP="001B7085">
      <w:pPr>
        <w:spacing w:after="0" w:line="240" w:lineRule="auto"/>
      </w:pPr>
      <w:r>
        <w:separator/>
      </w:r>
    </w:p>
  </w:endnote>
  <w:endnote w:type="continuationSeparator" w:id="0">
    <w:p w:rsidR="007F7B3A" w:rsidRDefault="007F7B3A" w:rsidP="001B7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69069"/>
      <w:docPartObj>
        <w:docPartGallery w:val="Page Numbers (Bottom of Page)"/>
        <w:docPartUnique/>
      </w:docPartObj>
    </w:sdtPr>
    <w:sdtContent>
      <w:p w:rsidR="001B7085" w:rsidRDefault="00684E45">
        <w:pPr>
          <w:pStyle w:val="a9"/>
          <w:jc w:val="center"/>
        </w:pPr>
        <w:fldSimple w:instr=" PAGE   \* MERGEFORMAT ">
          <w:r w:rsidR="00214CFF">
            <w:rPr>
              <w:noProof/>
            </w:rPr>
            <w:t>1</w:t>
          </w:r>
        </w:fldSimple>
      </w:p>
    </w:sdtContent>
  </w:sdt>
  <w:p w:rsidR="001B7085" w:rsidRDefault="001B708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B3A" w:rsidRDefault="007F7B3A" w:rsidP="001B7085">
      <w:pPr>
        <w:spacing w:after="0" w:line="240" w:lineRule="auto"/>
      </w:pPr>
      <w:r>
        <w:separator/>
      </w:r>
    </w:p>
  </w:footnote>
  <w:footnote w:type="continuationSeparator" w:id="0">
    <w:p w:rsidR="007F7B3A" w:rsidRDefault="007F7B3A" w:rsidP="001B70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75B68"/>
    <w:multiLevelType w:val="hybridMultilevel"/>
    <w:tmpl w:val="23F82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856E0"/>
    <w:multiLevelType w:val="hybridMultilevel"/>
    <w:tmpl w:val="6E32D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092E"/>
    <w:rsid w:val="0004726D"/>
    <w:rsid w:val="00083DE3"/>
    <w:rsid w:val="00095DC3"/>
    <w:rsid w:val="00120A8F"/>
    <w:rsid w:val="001B7085"/>
    <w:rsid w:val="001E4FE2"/>
    <w:rsid w:val="00212499"/>
    <w:rsid w:val="00214CFF"/>
    <w:rsid w:val="0023209A"/>
    <w:rsid w:val="002673E7"/>
    <w:rsid w:val="002B5369"/>
    <w:rsid w:val="00317675"/>
    <w:rsid w:val="003900A6"/>
    <w:rsid w:val="003E3E94"/>
    <w:rsid w:val="003F1933"/>
    <w:rsid w:val="004B3442"/>
    <w:rsid w:val="004B5CCD"/>
    <w:rsid w:val="004E1657"/>
    <w:rsid w:val="004F1994"/>
    <w:rsid w:val="005173F2"/>
    <w:rsid w:val="00517D48"/>
    <w:rsid w:val="005B606E"/>
    <w:rsid w:val="005B6122"/>
    <w:rsid w:val="005B6F57"/>
    <w:rsid w:val="005D39C5"/>
    <w:rsid w:val="00684E45"/>
    <w:rsid w:val="00686E38"/>
    <w:rsid w:val="00693DE5"/>
    <w:rsid w:val="00696F14"/>
    <w:rsid w:val="006A6775"/>
    <w:rsid w:val="006E6754"/>
    <w:rsid w:val="00700D81"/>
    <w:rsid w:val="0073092E"/>
    <w:rsid w:val="00791B55"/>
    <w:rsid w:val="0079467C"/>
    <w:rsid w:val="007B1DF7"/>
    <w:rsid w:val="007F7B3A"/>
    <w:rsid w:val="00861ADD"/>
    <w:rsid w:val="008B0C8D"/>
    <w:rsid w:val="009024BC"/>
    <w:rsid w:val="00917335"/>
    <w:rsid w:val="00952F30"/>
    <w:rsid w:val="009A1ED2"/>
    <w:rsid w:val="009D3376"/>
    <w:rsid w:val="009E7E44"/>
    <w:rsid w:val="00A25834"/>
    <w:rsid w:val="00A71B4C"/>
    <w:rsid w:val="00A84A98"/>
    <w:rsid w:val="00AA3CB5"/>
    <w:rsid w:val="00AC7B1D"/>
    <w:rsid w:val="00B70771"/>
    <w:rsid w:val="00C62772"/>
    <w:rsid w:val="00D9563C"/>
    <w:rsid w:val="00E108D6"/>
    <w:rsid w:val="00E31A57"/>
    <w:rsid w:val="00EB79A1"/>
    <w:rsid w:val="00F72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92E"/>
    <w:pPr>
      <w:ind w:left="720"/>
      <w:contextualSpacing/>
    </w:pPr>
  </w:style>
  <w:style w:type="character" w:customStyle="1" w:styleId="a4">
    <w:name w:val="Без интервала Знак"/>
    <w:basedOn w:val="a0"/>
    <w:link w:val="a5"/>
    <w:uiPriority w:val="1"/>
    <w:locked/>
    <w:rsid w:val="00A25834"/>
    <w:rPr>
      <w:rFonts w:asciiTheme="majorHAnsi" w:eastAsiaTheme="majorEastAsia" w:hAnsiTheme="majorHAnsi" w:cstheme="majorBidi"/>
      <w:lang w:val="en-US" w:bidi="en-US"/>
    </w:rPr>
  </w:style>
  <w:style w:type="paragraph" w:styleId="a5">
    <w:name w:val="No Spacing"/>
    <w:basedOn w:val="a"/>
    <w:link w:val="a4"/>
    <w:uiPriority w:val="1"/>
    <w:qFormat/>
    <w:rsid w:val="00A25834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</w:style>
  <w:style w:type="character" w:styleId="a6">
    <w:name w:val="Hyperlink"/>
    <w:basedOn w:val="a0"/>
    <w:uiPriority w:val="99"/>
    <w:unhideWhenUsed/>
    <w:rsid w:val="008B0C8D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1B7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B7085"/>
  </w:style>
  <w:style w:type="paragraph" w:styleId="a9">
    <w:name w:val="footer"/>
    <w:basedOn w:val="a"/>
    <w:link w:val="aa"/>
    <w:uiPriority w:val="99"/>
    <w:unhideWhenUsed/>
    <w:rsid w:val="001B7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B70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2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31EF8-063E-408C-BE40-8F3329E84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1143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29</cp:revision>
  <cp:lastPrinted>2012-01-30T20:34:00Z</cp:lastPrinted>
  <dcterms:created xsi:type="dcterms:W3CDTF">2012-01-27T17:47:00Z</dcterms:created>
  <dcterms:modified xsi:type="dcterms:W3CDTF">2014-03-26T16:46:00Z</dcterms:modified>
</cp:coreProperties>
</file>