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A9" w:rsidRPr="0038752B" w:rsidRDefault="008D52A9" w:rsidP="0038752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8D52A9" w:rsidRPr="0038752B" w:rsidRDefault="008D52A9" w:rsidP="0038752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«Средняя общеобразовательная школа № 1» округа Муром</w:t>
      </w:r>
    </w:p>
    <w:p w:rsidR="008D52A9" w:rsidRPr="0038752B" w:rsidRDefault="008D52A9" w:rsidP="0038752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52A9" w:rsidRPr="0038752B" w:rsidRDefault="008D52A9" w:rsidP="0038752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52A9" w:rsidRPr="0038752B" w:rsidRDefault="008D52A9" w:rsidP="0038752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52A9" w:rsidRPr="0038752B" w:rsidRDefault="008D52A9" w:rsidP="0038752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52A9" w:rsidRPr="0038752B" w:rsidRDefault="008D52A9" w:rsidP="0038752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52A9" w:rsidRPr="0038752B" w:rsidRDefault="008D52A9" w:rsidP="0038752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52A9" w:rsidRPr="0038752B" w:rsidRDefault="008D52A9" w:rsidP="0038752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0426" w:rsidRDefault="0038752B" w:rsidP="0038752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 w:rsidRPr="00420426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 xml:space="preserve">Рыцарский турнир </w:t>
      </w:r>
    </w:p>
    <w:p w:rsidR="008D52A9" w:rsidRPr="00420426" w:rsidRDefault="0038752B" w:rsidP="0038752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 w:rsidRPr="00420426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среди 4 классов</w:t>
      </w:r>
      <w:r w:rsidR="00420426" w:rsidRPr="00420426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.</w:t>
      </w:r>
    </w:p>
    <w:p w:rsidR="0038752B" w:rsidRPr="0038752B" w:rsidRDefault="0038752B" w:rsidP="0038752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52A9" w:rsidRPr="0038752B" w:rsidRDefault="008D52A9" w:rsidP="0038752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52A9" w:rsidRPr="0038752B" w:rsidRDefault="008D52A9" w:rsidP="0038752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52A9" w:rsidRPr="0038752B" w:rsidRDefault="008D52A9" w:rsidP="0038752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52A9" w:rsidRPr="0038752B" w:rsidRDefault="008D52A9" w:rsidP="0038752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52A9" w:rsidRPr="0038752B" w:rsidRDefault="008D52A9" w:rsidP="0038752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52A9" w:rsidRPr="0038752B" w:rsidRDefault="008D52A9" w:rsidP="0038752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52A9" w:rsidRPr="0038752B" w:rsidRDefault="008D52A9" w:rsidP="0038752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52A9" w:rsidRPr="0038752B" w:rsidRDefault="008D52A9" w:rsidP="0038752B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Подготовила:</w:t>
      </w:r>
    </w:p>
    <w:p w:rsidR="008D52A9" w:rsidRPr="0038752B" w:rsidRDefault="008D52A9" w:rsidP="0038752B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 А. Лукашова</w:t>
      </w:r>
    </w:p>
    <w:p w:rsidR="008D52A9" w:rsidRPr="0038752B" w:rsidRDefault="008D52A9" w:rsidP="0038752B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начальных классов</w:t>
      </w:r>
    </w:p>
    <w:p w:rsidR="008D52A9" w:rsidRPr="0038752B" w:rsidRDefault="008D52A9" w:rsidP="0038752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52A9" w:rsidRPr="0038752B" w:rsidRDefault="008D52A9" w:rsidP="0038752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Муром 2014 год</w:t>
      </w:r>
    </w:p>
    <w:p w:rsidR="008D52A9" w:rsidRPr="0038752B" w:rsidRDefault="008D52A9" w:rsidP="003875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52A9" w:rsidRPr="008D52A9" w:rsidRDefault="008D52A9" w:rsidP="0038752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Задачи:</w:t>
      </w:r>
    </w:p>
    <w:p w:rsidR="008D52A9" w:rsidRPr="008D52A9" w:rsidRDefault="008D52A9" w:rsidP="003875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творческих способностей, развитие умений и навыков коллективной творческой деятельности;</w:t>
      </w:r>
    </w:p>
    <w:p w:rsidR="008D52A9" w:rsidRPr="008D52A9" w:rsidRDefault="008D52A9" w:rsidP="003875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мышления, познавательной активности, творческих коммуникативных способностей учащихся;</w:t>
      </w:r>
    </w:p>
    <w:p w:rsidR="008D52A9" w:rsidRPr="00420426" w:rsidRDefault="008D52A9" w:rsidP="004204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патриотизма, чувства товарищества.</w:t>
      </w:r>
    </w:p>
    <w:p w:rsidR="00400263" w:rsidRDefault="008D52A9" w:rsidP="00420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5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Оборудование:</w:t>
      </w:r>
      <w:r w:rsidR="00400263" w:rsidRPr="003875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400263" w:rsidRPr="003875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- </w:t>
      </w:r>
      <w:r w:rsidR="00400263" w:rsidRPr="0038752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мишень (игра «</w:t>
      </w:r>
      <w:proofErr w:type="spellStart"/>
      <w:r w:rsidR="00400263" w:rsidRPr="003875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Дартс</w:t>
      </w:r>
      <w:proofErr w:type="spellEnd"/>
      <w:r w:rsidR="00400263" w:rsidRPr="0038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</w:t>
      </w:r>
      <w:r w:rsidR="00400263" w:rsidRPr="00387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«мины» (кегли</w:t>
      </w:r>
      <w:r w:rsidRPr="0038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пластиковые бутылки с водой) </w:t>
      </w:r>
      <w:r w:rsidR="00400263" w:rsidRPr="00387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плакат со словом-паролем (б</w:t>
      </w:r>
      <w:r w:rsidR="0042042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уквы написаны заранее вразброс)</w:t>
      </w:r>
      <w:r w:rsidR="00400263" w:rsidRPr="0038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0426" w:rsidRDefault="00420426" w:rsidP="00420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-карточки с заданиями</w:t>
      </w:r>
    </w:p>
    <w:p w:rsidR="00420426" w:rsidRDefault="00420426" w:rsidP="00420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-воздушные шары</w:t>
      </w:r>
    </w:p>
    <w:p w:rsidR="00420426" w:rsidRDefault="00420426" w:rsidP="00420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-грамоты.</w:t>
      </w:r>
    </w:p>
    <w:p w:rsidR="00420426" w:rsidRPr="0038752B" w:rsidRDefault="00420426" w:rsidP="00420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2A9" w:rsidRPr="00420426" w:rsidRDefault="008D52A9" w:rsidP="00420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игры.</w:t>
      </w:r>
    </w:p>
    <w:p w:rsidR="00400263" w:rsidRDefault="008D52A9" w:rsidP="0038752B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426">
        <w:rPr>
          <w:rFonts w:ascii="Times New Roman" w:hAnsi="Times New Roman" w:cs="Times New Roman"/>
          <w:b/>
          <w:i/>
          <w:sz w:val="24"/>
          <w:szCs w:val="24"/>
        </w:rPr>
        <w:t>Визитка</w:t>
      </w:r>
      <w:r w:rsidRPr="00420426">
        <w:rPr>
          <w:rFonts w:ascii="Times New Roman" w:hAnsi="Times New Roman" w:cs="Times New Roman"/>
          <w:sz w:val="24"/>
          <w:szCs w:val="24"/>
        </w:rPr>
        <w:t xml:space="preserve"> (пред</w:t>
      </w:r>
      <w:r w:rsidRPr="0038752B">
        <w:rPr>
          <w:rFonts w:ascii="Times New Roman" w:hAnsi="Times New Roman" w:cs="Times New Roman"/>
          <w:sz w:val="24"/>
          <w:szCs w:val="24"/>
        </w:rPr>
        <w:t>ставление команд)</w:t>
      </w:r>
      <w:r w:rsidR="00420426">
        <w:rPr>
          <w:rFonts w:ascii="Times New Roman" w:hAnsi="Times New Roman" w:cs="Times New Roman"/>
          <w:sz w:val="24"/>
          <w:szCs w:val="24"/>
        </w:rPr>
        <w:t>.</w:t>
      </w:r>
    </w:p>
    <w:p w:rsidR="00420426" w:rsidRPr="0038752B" w:rsidRDefault="00420426" w:rsidP="00420426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0426" w:rsidRPr="00420426" w:rsidRDefault="008D52A9" w:rsidP="0038752B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4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Конкурс «Немогузнайка»</w:t>
      </w:r>
      <w:r w:rsidRPr="00387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387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875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Задание. </w:t>
      </w:r>
      <w:r w:rsidRPr="003875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3875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 букв составить слово, которое будет паролем для участия в следующем задании. Кто не справится с заданием, тот, увы, выбывает. ВОУСВРО </w:t>
      </w:r>
      <w:r w:rsidRPr="003875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387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Великий русский полководец А. В. Суворов </w:t>
      </w:r>
      <w:r w:rsidR="004204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8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оспитывал в солдате смекалку, знание своего дела, умение ориентироваться в обстановке. Суворов высоко ценил в нем стремление понять, постичь, узнать. Ответ «не могу знать» способен был привести полководца в ярость. Задавая вопросы солдатам, он был рад, если неожиданный вопрос заставал солдата врасплох, но не ставил в тупик. </w:t>
      </w:r>
    </w:p>
    <w:p w:rsidR="00420426" w:rsidRPr="00420426" w:rsidRDefault="00420426" w:rsidP="00420426">
      <w:pPr>
        <w:pStyle w:val="a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20426" w:rsidRPr="00420426" w:rsidRDefault="008D52A9" w:rsidP="00420426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42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Конкурс «Интеллектуал»</w:t>
      </w:r>
    </w:p>
    <w:p w:rsidR="00420426" w:rsidRPr="00420426" w:rsidRDefault="0038752B" w:rsidP="00420426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426">
        <w:rPr>
          <w:rFonts w:ascii="Times New Roman" w:hAnsi="Times New Roman" w:cs="Times New Roman"/>
          <w:sz w:val="24"/>
          <w:szCs w:val="24"/>
        </w:rPr>
        <w:t xml:space="preserve">Почему День защитника Отечества мы отмечаем 23 февраля? </w:t>
      </w:r>
      <w:r w:rsidRPr="00420426">
        <w:rPr>
          <w:rFonts w:ascii="Times New Roman" w:hAnsi="Times New Roman" w:cs="Times New Roman"/>
          <w:sz w:val="24"/>
          <w:szCs w:val="24"/>
        </w:rPr>
        <w:br/>
        <w:t>(В честь победы Красной Армии над врагами революции, ка</w:t>
      </w:r>
      <w:r w:rsidR="00420426">
        <w:rPr>
          <w:rFonts w:ascii="Times New Roman" w:hAnsi="Times New Roman" w:cs="Times New Roman"/>
          <w:sz w:val="24"/>
          <w:szCs w:val="24"/>
        </w:rPr>
        <w:t>к день рождения Красной Армии)</w:t>
      </w:r>
    </w:p>
    <w:p w:rsidR="00420426" w:rsidRPr="00420426" w:rsidRDefault="0038752B" w:rsidP="00420426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426">
        <w:rPr>
          <w:rFonts w:ascii="Times New Roman" w:hAnsi="Times New Roman" w:cs="Times New Roman"/>
          <w:sz w:val="24"/>
          <w:szCs w:val="24"/>
        </w:rPr>
        <w:t xml:space="preserve"> Какое название этот праздник имел раньше?</w:t>
      </w:r>
      <w:r w:rsidRPr="00420426">
        <w:rPr>
          <w:rFonts w:ascii="Times New Roman" w:hAnsi="Times New Roman" w:cs="Times New Roman"/>
          <w:sz w:val="24"/>
          <w:szCs w:val="24"/>
        </w:rPr>
        <w:br/>
        <w:t>(До 1991г-День Советской Армии и Военно-Морского флота)</w:t>
      </w:r>
    </w:p>
    <w:p w:rsidR="00420426" w:rsidRPr="00420426" w:rsidRDefault="0038752B" w:rsidP="00420426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426">
        <w:rPr>
          <w:rFonts w:ascii="Times New Roman" w:hAnsi="Times New Roman" w:cs="Times New Roman"/>
          <w:sz w:val="24"/>
          <w:szCs w:val="24"/>
        </w:rPr>
        <w:t>Из каких войск состоят современные Вооружённые Силы России? (Ракетные, Сухопутные и Военно-морские войска)</w:t>
      </w:r>
    </w:p>
    <w:p w:rsidR="00420426" w:rsidRPr="00420426" w:rsidRDefault="0038752B" w:rsidP="00420426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426">
        <w:rPr>
          <w:rFonts w:ascii="Times New Roman" w:hAnsi="Times New Roman" w:cs="Times New Roman"/>
          <w:sz w:val="24"/>
          <w:szCs w:val="24"/>
        </w:rPr>
        <w:t>Какой генерал привёл русскую армию к победе в Отечественной войне 1812г.  (И.Кутузов).</w:t>
      </w:r>
    </w:p>
    <w:p w:rsidR="00420426" w:rsidRPr="00420426" w:rsidRDefault="0038752B" w:rsidP="00420426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426">
        <w:rPr>
          <w:rFonts w:ascii="Times New Roman" w:hAnsi="Times New Roman" w:cs="Times New Roman"/>
          <w:sz w:val="24"/>
          <w:szCs w:val="24"/>
        </w:rPr>
        <w:t>Кого в годы В.О.войны называли «Боец невидимого фронта» и «Оди</w:t>
      </w:r>
      <w:r w:rsidR="00420426">
        <w:rPr>
          <w:rFonts w:ascii="Times New Roman" w:hAnsi="Times New Roman" w:cs="Times New Roman"/>
          <w:sz w:val="24"/>
          <w:szCs w:val="24"/>
        </w:rPr>
        <w:t xml:space="preserve">н в поле воин»? (Разведчиков) </w:t>
      </w:r>
    </w:p>
    <w:p w:rsidR="00420426" w:rsidRPr="00420426" w:rsidRDefault="0038752B" w:rsidP="00420426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426">
        <w:rPr>
          <w:rFonts w:ascii="Times New Roman" w:hAnsi="Times New Roman" w:cs="Times New Roman"/>
          <w:sz w:val="24"/>
          <w:szCs w:val="24"/>
        </w:rPr>
        <w:t>Какой город во время В.О.войны был в дли</w:t>
      </w:r>
      <w:r w:rsidR="00420426">
        <w:rPr>
          <w:rFonts w:ascii="Times New Roman" w:hAnsi="Times New Roman" w:cs="Times New Roman"/>
          <w:sz w:val="24"/>
          <w:szCs w:val="24"/>
        </w:rPr>
        <w:t xml:space="preserve">тельной блокаде?  (Ленинград) </w:t>
      </w:r>
    </w:p>
    <w:p w:rsidR="00420426" w:rsidRPr="00420426" w:rsidRDefault="0038752B" w:rsidP="00420426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426">
        <w:rPr>
          <w:rFonts w:ascii="Times New Roman" w:hAnsi="Times New Roman" w:cs="Times New Roman"/>
          <w:sz w:val="24"/>
          <w:szCs w:val="24"/>
        </w:rPr>
        <w:t>Кто был главнокомандующим Советскими войсками во время В.О.войны?    (И.В.Сталин).</w:t>
      </w:r>
    </w:p>
    <w:p w:rsidR="00420426" w:rsidRPr="00420426" w:rsidRDefault="008D52A9" w:rsidP="00420426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копье и щит неразлучны, но извечные враги? </w:t>
      </w:r>
      <w:r w:rsidRPr="0042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04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(Копье предназначено для нападения, а щит — для защиты, от него). </w:t>
      </w:r>
    </w:p>
    <w:p w:rsidR="00420426" w:rsidRPr="00420426" w:rsidRDefault="008D52A9" w:rsidP="00420426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старинного оружия, которым делалась «секир </w:t>
      </w:r>
      <w:proofErr w:type="gramStart"/>
      <w:r w:rsidRPr="004204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башка</w:t>
      </w:r>
      <w:proofErr w:type="gramEnd"/>
      <w:r w:rsidRPr="0042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42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04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(Секира). </w:t>
      </w:r>
    </w:p>
    <w:p w:rsidR="00420426" w:rsidRPr="00420426" w:rsidRDefault="008D52A9" w:rsidP="00420426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4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Какому русскому полководцу принадлежит знаменитая фраза: «Тяжело в учении, легко в бою»? </w:t>
      </w:r>
      <w:r w:rsidRPr="0042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04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(А. В. Суворову). </w:t>
      </w:r>
    </w:p>
    <w:p w:rsidR="00420426" w:rsidRPr="00420426" w:rsidRDefault="0038752B" w:rsidP="00420426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Боевая гусеничная бронированная машина. </w:t>
      </w:r>
      <w:proofErr w:type="gramStart"/>
      <w:r w:rsidRPr="0042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20426">
        <w:rPr>
          <w:rFonts w:ascii="Times New Roman" w:eastAsia="Times New Roman" w:hAnsi="Times New Roman" w:cs="Times New Roman"/>
          <w:sz w:val="24"/>
          <w:szCs w:val="24"/>
          <w:lang w:eastAsia="ru-RU"/>
        </w:rPr>
        <w:t>5 - танк)</w:t>
      </w:r>
    </w:p>
    <w:p w:rsidR="00420426" w:rsidRPr="00420426" w:rsidRDefault="0038752B" w:rsidP="00420426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426">
        <w:rPr>
          <w:rFonts w:ascii="Times New Roman" w:hAnsi="Times New Roman" w:cs="Times New Roman"/>
          <w:sz w:val="24"/>
          <w:szCs w:val="24"/>
          <w:shd w:val="clear" w:color="auto" w:fill="FFFFFF"/>
        </w:rPr>
        <w:t>Исход битвы в нашу пользу</w:t>
      </w:r>
      <w:proofErr w:type="gramStart"/>
      <w:r w:rsidRPr="0042042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4204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 w:rsidRPr="00420426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4204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обеда) </w:t>
      </w:r>
    </w:p>
    <w:p w:rsidR="00420426" w:rsidRPr="00420426" w:rsidRDefault="00420426" w:rsidP="00420426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Военный корабль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рейсер) </w:t>
      </w:r>
    </w:p>
    <w:p w:rsidR="00420426" w:rsidRPr="00420426" w:rsidRDefault="0038752B" w:rsidP="00420426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426">
        <w:rPr>
          <w:rFonts w:ascii="Times New Roman" w:hAnsi="Times New Roman" w:cs="Times New Roman"/>
          <w:sz w:val="24"/>
          <w:szCs w:val="24"/>
          <w:shd w:val="clear" w:color="auto" w:fill="FFFFFF"/>
        </w:rPr>
        <w:t>Любимая рыба моряков</w:t>
      </w:r>
      <w:proofErr w:type="gramStart"/>
      <w:r w:rsidRPr="0042042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4204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 w:rsidRPr="00420426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4204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еледка) </w:t>
      </w:r>
    </w:p>
    <w:p w:rsidR="00420426" w:rsidRPr="00420426" w:rsidRDefault="00420426" w:rsidP="00420426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Морской повар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ок) </w:t>
      </w:r>
    </w:p>
    <w:p w:rsidR="00420426" w:rsidRPr="00420426" w:rsidRDefault="0038752B" w:rsidP="00420426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4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нее и «помереть совсем не страшно…» (родина)</w:t>
      </w:r>
    </w:p>
    <w:p w:rsidR="00420426" w:rsidRPr="00420426" w:rsidRDefault="008D52A9" w:rsidP="00420426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значит выражение: «Держать нос по ветру»? </w:t>
      </w:r>
      <w:r w:rsidRPr="0042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204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 времена парусного флота плавание по морям зависело от погоды, направления ветра.</w:t>
      </w:r>
      <w:proofErr w:type="gramEnd"/>
      <w:r w:rsidRPr="004204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4204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Для выхода в море нужен был только попутный ветер, наполняющий паруса и направляющий судно вперед, т. е. носом по ветру). </w:t>
      </w:r>
      <w:proofErr w:type="gramEnd"/>
    </w:p>
    <w:p w:rsidR="00742AEF" w:rsidRPr="00742AEF" w:rsidRDefault="008D52A9" w:rsidP="00420426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называется подросток, обучающийся морскому делу? </w:t>
      </w:r>
      <w:r w:rsidRPr="0042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04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(Юнга). </w:t>
      </w:r>
    </w:p>
    <w:p w:rsidR="008D52A9" w:rsidRPr="00742AEF" w:rsidRDefault="0038752B" w:rsidP="00742AEF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42AEF">
        <w:rPr>
          <w:rFonts w:ascii="Times New Roman" w:hAnsi="Times New Roman" w:cs="Times New Roman"/>
          <w:b/>
          <w:i/>
          <w:sz w:val="24"/>
          <w:szCs w:val="24"/>
        </w:rPr>
        <w:t>Конкурс «Как стать генералом»</w:t>
      </w:r>
    </w:p>
    <w:p w:rsidR="00400263" w:rsidRPr="0038752B" w:rsidRDefault="00400263" w:rsidP="003875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52B">
        <w:rPr>
          <w:rFonts w:ascii="Times New Roman" w:hAnsi="Times New Roman" w:cs="Times New Roman"/>
          <w:sz w:val="24"/>
          <w:szCs w:val="24"/>
        </w:rPr>
        <w:t>Как стать генералом? Реквизит – фломастеры и бумага, карточки со званиями.</w:t>
      </w:r>
      <w:r w:rsidRPr="0038752B">
        <w:rPr>
          <w:rFonts w:ascii="Times New Roman" w:hAnsi="Times New Roman" w:cs="Times New Roman"/>
          <w:sz w:val="24"/>
          <w:szCs w:val="24"/>
        </w:rPr>
        <w:br/>
        <w:t xml:space="preserve">Команды должны </w:t>
      </w:r>
      <w:r w:rsidR="00742AEF">
        <w:rPr>
          <w:rFonts w:ascii="Times New Roman" w:hAnsi="Times New Roman" w:cs="Times New Roman"/>
          <w:sz w:val="24"/>
          <w:szCs w:val="24"/>
        </w:rPr>
        <w:t>расположить</w:t>
      </w:r>
      <w:r w:rsidRPr="0038752B">
        <w:rPr>
          <w:rFonts w:ascii="Times New Roman" w:hAnsi="Times New Roman" w:cs="Times New Roman"/>
          <w:sz w:val="24"/>
          <w:szCs w:val="24"/>
        </w:rPr>
        <w:t xml:space="preserve"> звания в современной сухопутной армии в порядке возрастания чина. </w:t>
      </w:r>
      <w:proofErr w:type="gramStart"/>
      <w:r w:rsidRPr="0038752B">
        <w:rPr>
          <w:rFonts w:ascii="Times New Roman" w:hAnsi="Times New Roman" w:cs="Times New Roman"/>
          <w:sz w:val="24"/>
          <w:szCs w:val="24"/>
        </w:rPr>
        <w:t>(Рядовой, ефрейтор, сержант, прапорщик, лейтенант, капитан, майор, подполковник, полковник, генерал, генерал – майор, генерал- лейтенант, генерал-полковник, генерал армии, маршал.)</w:t>
      </w:r>
      <w:proofErr w:type="gramEnd"/>
    </w:p>
    <w:p w:rsidR="00742AEF" w:rsidRPr="00742AEF" w:rsidRDefault="00400263" w:rsidP="00742AEF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2AEF">
        <w:rPr>
          <w:rFonts w:ascii="Times New Roman" w:hAnsi="Times New Roman" w:cs="Times New Roman"/>
          <w:sz w:val="24"/>
          <w:szCs w:val="24"/>
        </w:rPr>
        <w:t> </w:t>
      </w:r>
      <w:r w:rsidR="00742AEF" w:rsidRPr="00742AE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Конкурс «Заминированное поле»</w:t>
      </w:r>
      <w:r w:rsidR="00742AEF" w:rsidRPr="00742A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742AEF" w:rsidRPr="00742A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742AEF" w:rsidRPr="0074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Ночь. Темно. Вам нужно пройти через «заминированное поле» и не задеть ни одной «мины». </w:t>
      </w:r>
      <w:r w:rsidR="00742AEF" w:rsidRPr="00742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2AEF" w:rsidRPr="00742A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 завязанными глазами обойти 8 «мин» — кегли или пластиковые бутылки. Кто больше «мин» зацепит, тот и выбывает из конкурса. </w:t>
      </w:r>
    </w:p>
    <w:p w:rsidR="00742AEF" w:rsidRPr="00742AEF" w:rsidRDefault="00742AEF" w:rsidP="00742AEF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2AEF" w:rsidRPr="00742AEF" w:rsidRDefault="00742AEF" w:rsidP="00742AEF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2AE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38752B" w:rsidRPr="00742AE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Конкурс «Любовное послание».</w:t>
      </w:r>
      <w:r w:rsidR="0038752B" w:rsidRPr="00742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8752B" w:rsidRPr="00742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38752B" w:rsidRPr="00742A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Каждый участник вытягивает листок бумаги с одной стихотворной строкой. </w:t>
      </w:r>
      <w:r w:rsidR="0038752B" w:rsidRPr="00742A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Задание. Досочинить послание Даме сердца. </w:t>
      </w:r>
      <w:r w:rsidR="0038752B" w:rsidRPr="00742A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38752B" w:rsidRPr="0074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Твои глаза, как два алмаза ... </w:t>
      </w:r>
      <w:r w:rsidR="0038752B" w:rsidRPr="00742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Твои уста, как розы лепестки ... </w:t>
      </w:r>
      <w:r w:rsidR="0038752B" w:rsidRPr="00742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Твой голос, как серебряный ручей ... </w:t>
      </w:r>
      <w:r w:rsidR="0038752B" w:rsidRPr="00742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Твои </w:t>
      </w:r>
      <w:proofErr w:type="spellStart"/>
      <w:r w:rsidR="0038752B" w:rsidRPr="00742AE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власа</w:t>
      </w:r>
      <w:proofErr w:type="spellEnd"/>
      <w:r w:rsidR="0038752B" w:rsidRPr="0074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шелковые нити ... </w:t>
      </w:r>
      <w:r w:rsidR="0038752B" w:rsidRPr="00742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Твое лицо прекрасно, как фиалка ... </w:t>
      </w:r>
      <w:r w:rsidR="0038752B" w:rsidRPr="00742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Ты хороша, как звездочка в ночи ... </w:t>
      </w:r>
      <w:r w:rsidR="0038752B" w:rsidRPr="00742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Твой гибкий стан, как белая береза ... </w:t>
      </w:r>
      <w:r w:rsidR="0038752B" w:rsidRPr="00742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Изгиб бровей, как чайка над водой ... </w:t>
      </w:r>
      <w:r w:rsidR="0038752B" w:rsidRPr="00742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8752B" w:rsidRPr="00742A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Время — 5 минут. </w:t>
      </w:r>
    </w:p>
    <w:p w:rsidR="00742AEF" w:rsidRPr="00742AEF" w:rsidRDefault="00742AEF" w:rsidP="00742AEF">
      <w:pPr>
        <w:pStyle w:val="a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752B" w:rsidRPr="00742AEF" w:rsidRDefault="00400263" w:rsidP="00742AEF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2AE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Конкурс «</w:t>
      </w:r>
      <w:r w:rsidR="00742AEF" w:rsidRPr="00742AE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Снайпер</w:t>
      </w:r>
      <w:r w:rsidRPr="00742AE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».</w:t>
      </w:r>
      <w:r w:rsidRPr="0074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2A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Каждый солдат должен метко стрелять, иметь зоркие глаза. </w:t>
      </w:r>
      <w:r w:rsidRPr="00742A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На расстоянии 4—5 метров попадите в мишень «</w:t>
      </w:r>
      <w:proofErr w:type="spellStart"/>
      <w:r w:rsidRPr="00742A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Дартс</w:t>
      </w:r>
      <w:proofErr w:type="spellEnd"/>
      <w:r w:rsidRPr="00742A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». (Подсчитываются очки). </w:t>
      </w:r>
    </w:p>
    <w:p w:rsidR="0038752B" w:rsidRPr="0038752B" w:rsidRDefault="00742AEF" w:rsidP="00742AEF">
      <w:pPr>
        <w:pStyle w:val="a7"/>
        <w:numPr>
          <w:ilvl w:val="0"/>
          <w:numId w:val="4"/>
        </w:numPr>
        <w:spacing w:line="240" w:lineRule="auto"/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742AEF">
        <w:rPr>
          <w:rFonts w:ascii="Times New Roman" w:hAnsi="Times New Roman" w:cs="Times New Roman"/>
          <w:b/>
          <w:i/>
          <w:sz w:val="24"/>
          <w:szCs w:val="24"/>
        </w:rPr>
        <w:t>Конкурс «Связист»</w:t>
      </w:r>
      <w:r w:rsidR="0038752B" w:rsidRPr="00742AEF">
        <w:rPr>
          <w:rFonts w:ascii="Times New Roman" w:hAnsi="Times New Roman" w:cs="Times New Roman"/>
          <w:b/>
          <w:i/>
          <w:sz w:val="24"/>
          <w:szCs w:val="24"/>
        </w:rPr>
        <w:br/>
      </w:r>
      <w:r w:rsidR="0038752B" w:rsidRPr="0038752B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Каждой команде раздается карточка с шифровкой и ключом. За отведенное время, кто быстрее и правильнее расшифрует.</w:t>
      </w:r>
      <w:r w:rsidR="0038752B" w:rsidRPr="0038752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br/>
      </w:r>
      <w:r w:rsidR="0038752B" w:rsidRPr="0038752B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Карточка 1.</w:t>
      </w:r>
      <w:r w:rsidR="0038752B" w:rsidRPr="0038752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br/>
      </w:r>
      <w:r w:rsidR="0038752B" w:rsidRPr="0038752B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25, 19, 1, 2, 3, 12, 6, 18, 20,</w:t>
      </w:r>
      <w:r w:rsidR="0038752B" w:rsidRPr="0038752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br/>
      </w:r>
      <w:r w:rsidR="0038752B" w:rsidRPr="0038752B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18, 12, 6, 3, 1, 15, 19, 4, 15, 17,</w:t>
      </w:r>
      <w:r w:rsidR="0038752B" w:rsidRPr="0038752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br/>
      </w:r>
      <w:r w:rsidR="0038752B" w:rsidRPr="0038752B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lastRenderedPageBreak/>
        <w:t>15,.22, 17, 1, 14, 31, 30, 19, 5, 3, 6,</w:t>
      </w:r>
      <w:r w:rsidR="0038752B" w:rsidRPr="0038752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br/>
      </w:r>
      <w:r w:rsidR="0038752B" w:rsidRPr="0038752B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16, 20, 25, 11, 9, 15, 5, 9, 14, 19, 1, 14, 11.</w:t>
      </w:r>
      <w:r w:rsidR="0038752B" w:rsidRPr="0038752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br/>
      </w:r>
      <w:r w:rsidR="0038752B" w:rsidRPr="0038752B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(Зашифрованный текст карточки: штаб в лесу, слева от гор, охраняют две пушки, один танк).</w:t>
      </w:r>
      <w:r w:rsidR="0038752B" w:rsidRPr="0038752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br/>
      </w:r>
      <w:r w:rsidR="0038752B" w:rsidRPr="0038752B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Карточка 2.</w:t>
      </w:r>
      <w:r w:rsidR="0038752B" w:rsidRPr="0038752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br/>
      </w:r>
      <w:r w:rsidR="0038752B" w:rsidRPr="0038752B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15, 22, 17, 1, 14, 1, 13, 15, 18, 19, 1</w:t>
      </w:r>
      <w:r w:rsidR="0038752B" w:rsidRPr="0038752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br/>
      </w:r>
      <w:r w:rsidR="0038752B" w:rsidRPr="0038752B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5, 3, 1, 19, 1, 14, 11, 1, 8, 1, 17, 6, 11, 15, 10,</w:t>
      </w:r>
      <w:r w:rsidR="0038752B" w:rsidRPr="0038752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br/>
      </w:r>
      <w:r w:rsidR="0038752B" w:rsidRPr="0038752B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18, 12, 6, 3, 1, 3, 15, 3, 17, 1, 4, 6, 15, 5, 9, 14,</w:t>
      </w:r>
      <w:r w:rsidR="0038752B" w:rsidRPr="0038752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br/>
      </w:r>
      <w:r w:rsidR="0038752B" w:rsidRPr="0038752B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19, 1, 14, 11.</w:t>
      </w:r>
      <w:r w:rsidR="0038752B" w:rsidRPr="0038752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br/>
      </w:r>
      <w:r w:rsidR="0038752B" w:rsidRPr="0038752B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(Зашифрованный текст карточки: охрана моста — два танка за рекой слева, в овраге один танк).</w:t>
      </w:r>
      <w:r w:rsidR="0038752B" w:rsidRPr="0038752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br/>
      </w:r>
      <w:r w:rsidR="0038752B" w:rsidRPr="0038752B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Карточка с ключом шифра:</w:t>
      </w:r>
      <w:r w:rsidR="0038752B" w:rsidRPr="0038752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br/>
      </w:r>
      <w:r w:rsidR="0038752B" w:rsidRPr="0038752B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а б в г </w:t>
      </w:r>
      <w:proofErr w:type="spellStart"/>
      <w:r w:rsidR="0038752B" w:rsidRPr="0038752B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</w:t>
      </w:r>
      <w:proofErr w:type="spellEnd"/>
      <w:r w:rsidR="0038752B" w:rsidRPr="0038752B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е ж </w:t>
      </w:r>
      <w:proofErr w:type="spellStart"/>
      <w:r w:rsidR="0038752B" w:rsidRPr="0038752B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</w:t>
      </w:r>
      <w:proofErr w:type="spellEnd"/>
      <w:r w:rsidR="0038752B" w:rsidRPr="0038752B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="0038752B" w:rsidRPr="0038752B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й</w:t>
      </w:r>
      <w:proofErr w:type="spellEnd"/>
      <w:r w:rsidR="0038752B" w:rsidRPr="0038752B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к л м </w:t>
      </w:r>
      <w:proofErr w:type="spellStart"/>
      <w:r w:rsidR="0038752B" w:rsidRPr="0038752B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</w:t>
      </w:r>
      <w:proofErr w:type="spellEnd"/>
      <w:r w:rsidR="0038752B" w:rsidRPr="0038752B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о </w:t>
      </w:r>
      <w:proofErr w:type="spellStart"/>
      <w:proofErr w:type="gramStart"/>
      <w:r w:rsidR="0038752B" w:rsidRPr="0038752B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</w:t>
      </w:r>
      <w:proofErr w:type="spellEnd"/>
      <w:proofErr w:type="gramEnd"/>
      <w:r w:rsidR="0038752B" w:rsidRPr="0038752B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8752B" w:rsidRPr="0038752B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</w:t>
      </w:r>
      <w:proofErr w:type="spellEnd"/>
      <w:r w:rsidR="0038752B" w:rsidRPr="0038752B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с т у </w:t>
      </w:r>
      <w:proofErr w:type="spellStart"/>
      <w:r w:rsidR="0038752B" w:rsidRPr="0038752B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ф</w:t>
      </w:r>
      <w:proofErr w:type="spellEnd"/>
      <w:r w:rsidR="0038752B" w:rsidRPr="0038752B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8752B" w:rsidRPr="0038752B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х</w:t>
      </w:r>
      <w:proofErr w:type="spellEnd"/>
      <w:r w:rsidR="0038752B" w:rsidRPr="0038752B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8752B" w:rsidRPr="0038752B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ц</w:t>
      </w:r>
      <w:proofErr w:type="spellEnd"/>
      <w:r w:rsidR="0038752B" w:rsidRPr="0038752B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8752B" w:rsidRPr="0038752B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ш</w:t>
      </w:r>
      <w:proofErr w:type="spellEnd"/>
      <w:r w:rsidR="0038752B" w:rsidRPr="0038752B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8752B" w:rsidRPr="0038752B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щ</w:t>
      </w:r>
      <w:proofErr w:type="spellEnd"/>
      <w:r w:rsidR="0038752B" w:rsidRPr="0038752B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8752B" w:rsidRPr="0038752B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ъ</w:t>
      </w:r>
      <w:proofErr w:type="spellEnd"/>
      <w:r w:rsidR="0038752B" w:rsidRPr="0038752B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8752B" w:rsidRPr="0038752B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ь</w:t>
      </w:r>
      <w:proofErr w:type="spellEnd"/>
      <w:r w:rsidR="0038752B" w:rsidRPr="0038752B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э </w:t>
      </w:r>
      <w:proofErr w:type="spellStart"/>
      <w:r w:rsidR="0038752B" w:rsidRPr="0038752B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ю</w:t>
      </w:r>
      <w:proofErr w:type="spellEnd"/>
      <w:r w:rsidR="0038752B" w:rsidRPr="0038752B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я.</w:t>
      </w:r>
      <w:r w:rsidR="0038752B" w:rsidRPr="0038752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br/>
      </w:r>
      <w:r w:rsidR="0038752B" w:rsidRPr="0038752B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1 2 3 4 5 6 7 8 9 10 11 12 13 14 15 16 17 18 19 20 21 23 24 25 26 27 28 29 30 31.</w:t>
      </w:r>
    </w:p>
    <w:p w:rsidR="0038752B" w:rsidRPr="00742AEF" w:rsidRDefault="0038752B" w:rsidP="00387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42AE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Игра со зрителями:</w:t>
      </w:r>
    </w:p>
    <w:p w:rsidR="0038752B" w:rsidRPr="0038752B" w:rsidRDefault="0038752B" w:rsidP="0038752B">
      <w:pPr>
        <w:pStyle w:val="a3"/>
        <w:numPr>
          <w:ilvl w:val="0"/>
          <w:numId w:val="5"/>
        </w:numPr>
      </w:pPr>
      <w:r w:rsidRPr="0038752B">
        <w:t xml:space="preserve">1. Даже ночью </w:t>
      </w:r>
      <w:proofErr w:type="spellStart"/>
      <w:r w:rsidRPr="0038752B">
        <w:t>муравьишка</w:t>
      </w:r>
      <w:proofErr w:type="spellEnd"/>
      <w:proofErr w:type="gramStart"/>
      <w:r w:rsidRPr="0038752B">
        <w:br/>
        <w:t>Н</w:t>
      </w:r>
      <w:proofErr w:type="gramEnd"/>
      <w:r w:rsidRPr="0038752B">
        <w:t>е пропустит свой домишко:</w:t>
      </w:r>
      <w:r w:rsidRPr="0038752B">
        <w:br/>
        <w:t>Путь-дорожку до зари освещают фонари.</w:t>
      </w:r>
      <w:r w:rsidRPr="0038752B">
        <w:br/>
        <w:t>На больших столба</w:t>
      </w:r>
      <w:r w:rsidR="00742AEF">
        <w:t>х подряд</w:t>
      </w:r>
      <w:r w:rsidR="00742AEF">
        <w:br/>
        <w:t>Лампы белые висят</w:t>
      </w:r>
      <w:proofErr w:type="gramStart"/>
      <w:r w:rsidR="00742AEF">
        <w:t>.</w:t>
      </w:r>
      <w:proofErr w:type="gramEnd"/>
      <w:r w:rsidR="00742AEF">
        <w:t xml:space="preserve"> (</w:t>
      </w:r>
      <w:r w:rsidRPr="0038752B">
        <w:t xml:space="preserve"> </w:t>
      </w:r>
      <w:proofErr w:type="gramStart"/>
      <w:r w:rsidRPr="0038752B">
        <w:t>л</w:t>
      </w:r>
      <w:proofErr w:type="gramEnd"/>
      <w:r w:rsidRPr="0038752B">
        <w:t>андыши)</w:t>
      </w:r>
    </w:p>
    <w:p w:rsidR="0038752B" w:rsidRPr="0038752B" w:rsidRDefault="0038752B" w:rsidP="0038752B">
      <w:pPr>
        <w:pStyle w:val="a3"/>
        <w:numPr>
          <w:ilvl w:val="0"/>
          <w:numId w:val="5"/>
        </w:numPr>
      </w:pPr>
      <w:r w:rsidRPr="0038752B">
        <w:t>2. Из-под снега вышел др</w:t>
      </w:r>
      <w:r w:rsidR="00742AEF">
        <w:t>уг</w:t>
      </w:r>
      <w:r w:rsidR="00742AEF">
        <w:br/>
        <w:t>И весной запахло вдруг</w:t>
      </w:r>
      <w:proofErr w:type="gramStart"/>
      <w:r w:rsidR="00742AEF">
        <w:t>.</w:t>
      </w:r>
      <w:proofErr w:type="gramEnd"/>
      <w:r w:rsidR="00742AEF">
        <w:t xml:space="preserve"> (</w:t>
      </w:r>
      <w:proofErr w:type="gramStart"/>
      <w:r w:rsidRPr="0038752B">
        <w:t>п</w:t>
      </w:r>
      <w:proofErr w:type="gramEnd"/>
      <w:r w:rsidRPr="0038752B">
        <w:t>одснежник)</w:t>
      </w:r>
    </w:p>
    <w:p w:rsidR="0038752B" w:rsidRPr="0038752B" w:rsidRDefault="0038752B" w:rsidP="0038752B">
      <w:pPr>
        <w:pStyle w:val="a3"/>
        <w:numPr>
          <w:ilvl w:val="0"/>
          <w:numId w:val="5"/>
        </w:numPr>
      </w:pPr>
      <w:r w:rsidRPr="0038752B">
        <w:t>3. На зеленой хрупкой ножке</w:t>
      </w:r>
      <w:proofErr w:type="gramStart"/>
      <w:r w:rsidRPr="0038752B">
        <w:t xml:space="preserve"> </w:t>
      </w:r>
      <w:r w:rsidRPr="0038752B">
        <w:br/>
        <w:t>В</w:t>
      </w:r>
      <w:proofErr w:type="gramEnd"/>
      <w:r w:rsidRPr="0038752B">
        <w:t xml:space="preserve">ырос шарик у дорожки. </w:t>
      </w:r>
      <w:r w:rsidRPr="0038752B">
        <w:br/>
        <w:t xml:space="preserve">Ветерок </w:t>
      </w:r>
      <w:proofErr w:type="spellStart"/>
      <w:r w:rsidRPr="0038752B">
        <w:t>пошуршал</w:t>
      </w:r>
      <w:proofErr w:type="spellEnd"/>
      <w:r w:rsidRPr="0038752B">
        <w:t xml:space="preserve"> </w:t>
      </w:r>
      <w:r w:rsidRPr="0038752B">
        <w:br/>
        <w:t>И развеял этот шар</w:t>
      </w:r>
      <w:proofErr w:type="gramStart"/>
      <w:r w:rsidRPr="0038752B">
        <w:t>.</w:t>
      </w:r>
      <w:proofErr w:type="gramEnd"/>
      <w:r w:rsidRPr="0038752B">
        <w:t xml:space="preserve"> </w:t>
      </w:r>
      <w:r w:rsidR="00742AEF">
        <w:t>(</w:t>
      </w:r>
      <w:r w:rsidRPr="0038752B">
        <w:t xml:space="preserve"> </w:t>
      </w:r>
      <w:proofErr w:type="gramStart"/>
      <w:r w:rsidRPr="0038752B">
        <w:t>о</w:t>
      </w:r>
      <w:proofErr w:type="gramEnd"/>
      <w:r w:rsidRPr="0038752B">
        <w:t>дуванчик)</w:t>
      </w:r>
    </w:p>
    <w:p w:rsidR="0038752B" w:rsidRPr="0038752B" w:rsidRDefault="0038752B" w:rsidP="0038752B">
      <w:pPr>
        <w:pStyle w:val="a3"/>
        <w:numPr>
          <w:ilvl w:val="0"/>
          <w:numId w:val="5"/>
        </w:numPr>
      </w:pPr>
      <w:r w:rsidRPr="0038752B">
        <w:t>4. Все знакомы с нами:</w:t>
      </w:r>
      <w:r w:rsidRPr="0038752B">
        <w:br/>
      </w:r>
      <w:proofErr w:type="gramStart"/>
      <w:r w:rsidRPr="0038752B">
        <w:t>Яркие</w:t>
      </w:r>
      <w:proofErr w:type="gramEnd"/>
      <w:r w:rsidRPr="0038752B">
        <w:t>, как пламя.</w:t>
      </w:r>
      <w:r w:rsidRPr="0038752B">
        <w:br/>
        <w:t>Мы однофамильцы</w:t>
      </w:r>
      <w:r w:rsidRPr="0038752B">
        <w:br/>
        <w:t>С мелкими гроздями,</w:t>
      </w:r>
      <w:r w:rsidR="00742AEF">
        <w:t xml:space="preserve"> </w:t>
      </w:r>
      <w:r w:rsidR="00742AEF">
        <w:br/>
        <w:t>Полюбуйся дикими</w:t>
      </w:r>
      <w:r w:rsidR="00742AEF">
        <w:br/>
        <w:t xml:space="preserve">Алыми... </w:t>
      </w:r>
      <w:proofErr w:type="gramStart"/>
      <w:r w:rsidR="00742AEF">
        <w:t>(</w:t>
      </w:r>
      <w:r w:rsidRPr="0038752B">
        <w:t xml:space="preserve"> </w:t>
      </w:r>
      <w:proofErr w:type="gramEnd"/>
      <w:r w:rsidRPr="0038752B">
        <w:t>гвоздиками)</w:t>
      </w:r>
    </w:p>
    <w:p w:rsidR="0038752B" w:rsidRPr="0038752B" w:rsidRDefault="0038752B" w:rsidP="0038752B">
      <w:pPr>
        <w:pStyle w:val="a3"/>
        <w:numPr>
          <w:ilvl w:val="0"/>
          <w:numId w:val="5"/>
        </w:numPr>
      </w:pPr>
      <w:r w:rsidRPr="0038752B">
        <w:t>5. Колосится в поле рожь,</w:t>
      </w:r>
      <w:r w:rsidRPr="0038752B">
        <w:br/>
        <w:t>Там во ржи цветок найдешь.</w:t>
      </w:r>
      <w:r w:rsidRPr="0038752B">
        <w:br/>
        <w:t>Ярко-синий и пушистый,</w:t>
      </w:r>
      <w:r w:rsidRPr="0038752B">
        <w:br/>
        <w:t>Тол</w:t>
      </w:r>
      <w:r w:rsidR="00742AEF">
        <w:t>ько жаль, что не душистый</w:t>
      </w:r>
      <w:proofErr w:type="gramStart"/>
      <w:r w:rsidR="00742AEF">
        <w:t>.</w:t>
      </w:r>
      <w:proofErr w:type="gramEnd"/>
      <w:r w:rsidR="00742AEF">
        <w:t xml:space="preserve"> (</w:t>
      </w:r>
      <w:proofErr w:type="gramStart"/>
      <w:r w:rsidRPr="0038752B">
        <w:t>в</w:t>
      </w:r>
      <w:proofErr w:type="gramEnd"/>
      <w:r w:rsidRPr="0038752B">
        <w:t>асилек)</w:t>
      </w:r>
    </w:p>
    <w:p w:rsidR="0038752B" w:rsidRPr="0038752B" w:rsidRDefault="0038752B" w:rsidP="0038752B">
      <w:pPr>
        <w:pStyle w:val="a3"/>
        <w:numPr>
          <w:ilvl w:val="0"/>
          <w:numId w:val="5"/>
        </w:numPr>
      </w:pPr>
      <w:r w:rsidRPr="0038752B">
        <w:t>6. Прекрасная красавица</w:t>
      </w:r>
      <w:proofErr w:type="gramStart"/>
      <w:r w:rsidRPr="0038752B">
        <w:t xml:space="preserve"> </w:t>
      </w:r>
      <w:r w:rsidRPr="0038752B">
        <w:br/>
        <w:t>Б</w:t>
      </w:r>
      <w:proofErr w:type="gramEnd"/>
      <w:r w:rsidRPr="0038752B">
        <w:t xml:space="preserve">оится лишь мороза, </w:t>
      </w:r>
      <w:r w:rsidRPr="0038752B">
        <w:br/>
        <w:t xml:space="preserve">В букете всем нам </w:t>
      </w:r>
      <w:r w:rsidR="00742AEF">
        <w:t xml:space="preserve">нравится? </w:t>
      </w:r>
      <w:r w:rsidR="00742AEF">
        <w:br/>
        <w:t>Какой цветочек? (</w:t>
      </w:r>
      <w:r w:rsidRPr="0038752B">
        <w:t>роза)</w:t>
      </w:r>
    </w:p>
    <w:p w:rsidR="0038752B" w:rsidRPr="0038752B" w:rsidRDefault="00742AEF" w:rsidP="00742AEF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2AE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Конкурс «Историк»</w:t>
      </w:r>
      <w:r w:rsidR="00400263" w:rsidRPr="00742AE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</w:r>
      <w:r w:rsidR="00400263" w:rsidRPr="00387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8752B" w:rsidRPr="0038752B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Каждая команда получает список с фамилиями. За отведенное время (5 минут) выписать из данного списка всех полководцев. В списке 15 фамилий: </w:t>
      </w:r>
      <w:proofErr w:type="gramStart"/>
      <w:r w:rsidR="0038752B" w:rsidRPr="0038752B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Христофор Колумб, Александр Невский, Дмитрий Донской, Юрий Гагарин, Павел Корчагин, Кузьма Минин, Дмитрий Пожарский, Иван Грозный, Федор Шаляпин, Василий Чапаев, Михаил Фрунзе, Александр Суворов, Михаил Глинка, Михаил Кутузов, Георгий Жуков.</w:t>
      </w:r>
      <w:proofErr w:type="gramEnd"/>
    </w:p>
    <w:p w:rsidR="00400263" w:rsidRPr="00742AEF" w:rsidRDefault="00400263" w:rsidP="0038752B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7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742AEF">
        <w:rPr>
          <w:rStyle w:val="a4"/>
          <w:rFonts w:ascii="Times New Roman" w:hAnsi="Times New Roman" w:cs="Times New Roman"/>
          <w:i/>
          <w:sz w:val="24"/>
          <w:szCs w:val="24"/>
        </w:rPr>
        <w:t>Игра для болельщиков: “Он - она”</w:t>
      </w:r>
    </w:p>
    <w:p w:rsidR="00400263" w:rsidRPr="0038752B" w:rsidRDefault="00400263" w:rsidP="00742AEF">
      <w:pPr>
        <w:pStyle w:val="a3"/>
        <w:ind w:left="720"/>
      </w:pPr>
      <w:r w:rsidRPr="0038752B">
        <w:t xml:space="preserve">Он слон - она … слониха. </w:t>
      </w:r>
      <w:r w:rsidRPr="0038752B">
        <w:br/>
        <w:t xml:space="preserve">Он лось - она … лосиха. </w:t>
      </w:r>
      <w:r w:rsidRPr="0038752B">
        <w:br/>
        <w:t>Он кот - она</w:t>
      </w:r>
      <w:proofErr w:type="gramStart"/>
      <w:r w:rsidRPr="0038752B">
        <w:t xml:space="preserve"> … </w:t>
      </w:r>
      <w:r w:rsidRPr="0038752B">
        <w:br/>
        <w:t>Н</w:t>
      </w:r>
      <w:proofErr w:type="gramEnd"/>
      <w:r w:rsidRPr="0038752B">
        <w:t xml:space="preserve">у, конечно, она кошка! </w:t>
      </w:r>
      <w:r w:rsidRPr="0038752B">
        <w:br/>
        <w:t xml:space="preserve">Ну, ошиблись вы немножко. </w:t>
      </w:r>
      <w:r w:rsidRPr="0038752B">
        <w:br/>
        <w:t xml:space="preserve">Так сыграем ещё раз, </w:t>
      </w:r>
      <w:r w:rsidRPr="0038752B">
        <w:br/>
        <w:t xml:space="preserve">Обыграть хочу я вас! </w:t>
      </w:r>
      <w:r w:rsidRPr="0038752B">
        <w:br/>
        <w:t xml:space="preserve">Он морж - она … моржиха, </w:t>
      </w:r>
      <w:r w:rsidRPr="0038752B">
        <w:br/>
        <w:t xml:space="preserve">Он заяц - она … зайчиха, </w:t>
      </w:r>
      <w:r w:rsidRPr="0038752B">
        <w:br/>
        <w:t>Он бык - она</w:t>
      </w:r>
      <w:proofErr w:type="gramStart"/>
      <w:r w:rsidRPr="0038752B">
        <w:t xml:space="preserve"> … </w:t>
      </w:r>
      <w:r w:rsidRPr="0038752B">
        <w:br/>
        <w:t>В</w:t>
      </w:r>
      <w:proofErr w:type="gramEnd"/>
      <w:r w:rsidRPr="0038752B">
        <w:t xml:space="preserve">сем знакомо это слово? </w:t>
      </w:r>
      <w:r w:rsidRPr="0038752B">
        <w:br/>
        <w:t xml:space="preserve">Да! Да! Она - корова! </w:t>
      </w:r>
    </w:p>
    <w:p w:rsidR="0038752B" w:rsidRPr="0038752B" w:rsidRDefault="0038752B" w:rsidP="00742AEF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участники и зрители! Наш конкурс подошел к концу. Пока жюри подводит окончательные итоги, мне хочется сказать, что все участники состязаний с честью и достоинством выдержали предложенные им трудные испытания, убедив нас в том, что на нашей земле растут настоящие защитники, способные проявить мужской характер, смелость, упорство, мужество. </w:t>
      </w:r>
      <w:r w:rsidRPr="00387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победителем нашего «Рыцарского турнира» стал ..., которому вручаются диплом и памятный подарок.</w:t>
      </w:r>
    </w:p>
    <w:p w:rsidR="00400263" w:rsidRPr="0038752B" w:rsidRDefault="00400263" w:rsidP="003875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00263" w:rsidRPr="0038752B" w:rsidSect="00FE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EC8"/>
    <w:multiLevelType w:val="hybridMultilevel"/>
    <w:tmpl w:val="7B422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C0D1A"/>
    <w:multiLevelType w:val="multilevel"/>
    <w:tmpl w:val="ECA8A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98729A"/>
    <w:multiLevelType w:val="hybridMultilevel"/>
    <w:tmpl w:val="5C8CD0E6"/>
    <w:lvl w:ilvl="0" w:tplc="D932088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i w:val="0"/>
        <w:color w:val="444444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D61C2"/>
    <w:multiLevelType w:val="multilevel"/>
    <w:tmpl w:val="53F8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143FA0"/>
    <w:multiLevelType w:val="hybridMultilevel"/>
    <w:tmpl w:val="245AE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838D7"/>
    <w:multiLevelType w:val="hybridMultilevel"/>
    <w:tmpl w:val="C0C28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7F5BD9"/>
    <w:multiLevelType w:val="multilevel"/>
    <w:tmpl w:val="ECA8A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263"/>
    <w:rsid w:val="00095E90"/>
    <w:rsid w:val="000C5631"/>
    <w:rsid w:val="0038752B"/>
    <w:rsid w:val="00400263"/>
    <w:rsid w:val="00420426"/>
    <w:rsid w:val="00742AEF"/>
    <w:rsid w:val="008D52A9"/>
    <w:rsid w:val="008F3DA9"/>
    <w:rsid w:val="00D369D3"/>
    <w:rsid w:val="00FE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">
    <w:name w:val="h"/>
    <w:basedOn w:val="a0"/>
    <w:rsid w:val="00400263"/>
  </w:style>
  <w:style w:type="paragraph" w:styleId="a3">
    <w:name w:val="Normal (Web)"/>
    <w:basedOn w:val="a"/>
    <w:uiPriority w:val="99"/>
    <w:semiHidden/>
    <w:unhideWhenUsed/>
    <w:rsid w:val="004002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0263"/>
    <w:rPr>
      <w:b/>
      <w:bCs/>
    </w:rPr>
  </w:style>
  <w:style w:type="character" w:customStyle="1" w:styleId="apple-converted-space">
    <w:name w:val="apple-converted-space"/>
    <w:basedOn w:val="a0"/>
    <w:rsid w:val="00095E90"/>
  </w:style>
  <w:style w:type="character" w:styleId="a5">
    <w:name w:val="Hyperlink"/>
    <w:basedOn w:val="a0"/>
    <w:uiPriority w:val="99"/>
    <w:semiHidden/>
    <w:unhideWhenUsed/>
    <w:rsid w:val="00095E90"/>
    <w:rPr>
      <w:color w:val="0000FF"/>
      <w:u w:val="single"/>
    </w:rPr>
  </w:style>
  <w:style w:type="character" w:styleId="a6">
    <w:name w:val="Emphasis"/>
    <w:basedOn w:val="a0"/>
    <w:uiPriority w:val="20"/>
    <w:qFormat/>
    <w:rsid w:val="000C5631"/>
    <w:rPr>
      <w:i/>
      <w:iCs/>
    </w:rPr>
  </w:style>
  <w:style w:type="paragraph" w:styleId="a7">
    <w:name w:val="List Paragraph"/>
    <w:basedOn w:val="a"/>
    <w:uiPriority w:val="34"/>
    <w:qFormat/>
    <w:rsid w:val="000C5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489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2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3193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79531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26992">
                      <w:marLeft w:val="0"/>
                      <w:marRight w:val="-35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56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4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27241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1258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77838">
                      <w:marLeft w:val="0"/>
                      <w:marRight w:val="-35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56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64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4531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5090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dcterms:created xsi:type="dcterms:W3CDTF">2014-02-12T13:36:00Z</dcterms:created>
  <dcterms:modified xsi:type="dcterms:W3CDTF">2014-02-12T18:57:00Z</dcterms:modified>
</cp:coreProperties>
</file>